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8C" w:rsidRPr="008B60EC" w:rsidRDefault="00F74D8C" w:rsidP="00F74D8C">
      <w:pPr>
        <w:pStyle w:val="Answer"/>
        <w:ind w:left="720" w:firstLine="0"/>
        <w:jc w:val="center"/>
        <w:rPr>
          <w:rFonts w:eastAsia="Calibri"/>
          <w:sz w:val="28"/>
          <w:szCs w:val="28"/>
        </w:rPr>
      </w:pPr>
      <w:r w:rsidRPr="008B60EC">
        <w:rPr>
          <w:b/>
          <w:i/>
          <w:sz w:val="28"/>
          <w:szCs w:val="28"/>
          <w:lang w:eastAsia="uk-UA"/>
        </w:rPr>
        <w:t>Виборчі рейтинги: травень-2018</w:t>
      </w:r>
    </w:p>
    <w:p w:rsidR="00F74D8C" w:rsidRPr="008B60EC" w:rsidRDefault="00F74D8C" w:rsidP="00F74D8C">
      <w:pPr>
        <w:pStyle w:val="Answer"/>
        <w:ind w:left="0" w:firstLine="0"/>
        <w:rPr>
          <w:rFonts w:eastAsia="Calibri"/>
          <w:i/>
        </w:rPr>
      </w:pPr>
    </w:p>
    <w:p w:rsidR="00F74D8C" w:rsidRPr="008B60EC" w:rsidRDefault="00F74D8C" w:rsidP="00F74D8C">
      <w:pPr>
        <w:pStyle w:val="Answer"/>
        <w:ind w:left="0" w:firstLine="0"/>
        <w:rPr>
          <w:rFonts w:eastAsia="Calibri"/>
          <w:i/>
          <w:sz w:val="24"/>
        </w:rPr>
      </w:pPr>
      <w:r w:rsidRPr="008B60EC">
        <w:rPr>
          <w:rFonts w:eastAsia="Calibri"/>
          <w:i/>
          <w:sz w:val="24"/>
        </w:rPr>
        <w:t xml:space="preserve">Загальнонаціональне опитування населення України було  проведене Фондом «Демократичні ініціативи» імені Ілька </w:t>
      </w:r>
      <w:proofErr w:type="spellStart"/>
      <w:r w:rsidRPr="008B60EC">
        <w:rPr>
          <w:rFonts w:eastAsia="Calibri"/>
          <w:i/>
          <w:sz w:val="24"/>
        </w:rPr>
        <w:t>Кучеріва</w:t>
      </w:r>
      <w:proofErr w:type="spellEnd"/>
      <w:r w:rsidRPr="008B60EC">
        <w:rPr>
          <w:rFonts w:eastAsia="Calibri"/>
          <w:i/>
          <w:sz w:val="24"/>
        </w:rPr>
        <w:t xml:space="preserve"> спільно з соціологічною службою Центру Разумкова  з 19 по 25 травня 2018 року в усіх регіонах України за винятком Криму та окупованих територій Донецької та Луганської областей. Опитано 2019 респондентів віком від 18 років. Теоретична похибка вибірки не перевищує 2,3%.</w:t>
      </w:r>
    </w:p>
    <w:p w:rsidR="00F74D8C" w:rsidRPr="008B60EC" w:rsidRDefault="00F74D8C" w:rsidP="00F74D8C">
      <w:pPr>
        <w:pStyle w:val="Answer"/>
        <w:ind w:left="0" w:firstLine="0"/>
        <w:rPr>
          <w:i/>
          <w:sz w:val="24"/>
        </w:rPr>
      </w:pPr>
      <w:r w:rsidRPr="008B60EC">
        <w:rPr>
          <w:rFonts w:eastAsia="Calibri"/>
          <w:i/>
          <w:sz w:val="24"/>
        </w:rPr>
        <w:t xml:space="preserve">     Фінансування опитування здійснене в рамках проекту </w:t>
      </w:r>
      <w:r w:rsidRPr="008B60EC">
        <w:rPr>
          <w:i/>
          <w:sz w:val="24"/>
        </w:rPr>
        <w:t xml:space="preserve"> «Програма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8B60EC">
        <w:rPr>
          <w:i/>
          <w:sz w:val="24"/>
        </w:rPr>
        <w:t>Pact</w:t>
      </w:r>
      <w:proofErr w:type="spellEnd"/>
      <w:r w:rsidRPr="008B60EC">
        <w:rPr>
          <w:i/>
          <w:sz w:val="24"/>
        </w:rPr>
        <w:t xml:space="preserve"> в Україні. </w:t>
      </w:r>
    </w:p>
    <w:p w:rsidR="00F74D8C" w:rsidRPr="008B60EC" w:rsidRDefault="00F74D8C" w:rsidP="00F74D8C">
      <w:pPr>
        <w:pStyle w:val="Answer"/>
        <w:ind w:left="0" w:firstLine="0"/>
        <w:rPr>
          <w:i/>
          <w:sz w:val="24"/>
        </w:rPr>
      </w:pPr>
      <w:r w:rsidRPr="008B60EC">
        <w:rPr>
          <w:rFonts w:eastAsia="Calibri"/>
          <w:i/>
          <w:sz w:val="24"/>
        </w:rPr>
        <w:t xml:space="preserve">      Для порівняння наводяться результати загальнонаціонального дослідження, проведеного Фондом «Демократичні ініціативи» імені Ілька </w:t>
      </w:r>
      <w:proofErr w:type="spellStart"/>
      <w:r w:rsidRPr="008B60EC">
        <w:rPr>
          <w:rFonts w:eastAsia="Calibri"/>
          <w:i/>
          <w:sz w:val="24"/>
        </w:rPr>
        <w:t>Кучеріва</w:t>
      </w:r>
      <w:proofErr w:type="spellEnd"/>
      <w:r w:rsidRPr="008B60EC">
        <w:rPr>
          <w:rFonts w:eastAsia="Calibri"/>
          <w:i/>
          <w:sz w:val="24"/>
        </w:rPr>
        <w:t xml:space="preserve"> спільно з партнерами у травні  2013-го, березні  2014-го, грудні 2016-го та грудні 2017-го  років . </w:t>
      </w:r>
    </w:p>
    <w:p w:rsidR="00F74D8C" w:rsidRPr="008B60EC" w:rsidRDefault="00F74D8C" w:rsidP="00F74D8C">
      <w:p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Переважна більшість  громадян  (68%) планує взяти участь у виборах Президента України, тоді як однозначно не бажають брати такої участі лише 17% (решта респондентів ще не визначилися в цьому питанні). Серед  регіонів дещо вирізняються Південь, де рівень готовності до участі у виборах  помітно менший – 54%, та Захід, де   готовності до участі у президентських виборах  найвища – 76%.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Серед кандидатів  на президентську посаду відсутні явні лідери, рейтинг  усіх основних політиків доволі невисокий. Відносно найбільшу підтримку серед тих респондентів, які планують взяти участь у виборах, має Юлія  Тимошенко – 13,3% виборців  (причому рівень її підтримки мало відрізняється у різних регіонах). Далі йдуть Анатолій Гриценко – 9,4%   (вищим його рейтинг є в Західному та Центральному регіонах), Юрій  Бойко – 8,4% (чий рейтинг забезпечують майже винятково Схід, Південь та Донбас) та Петро  Порошенко – 7,6%  (його рейтинг дещо вищий на Заході і дещо нижчий на Сході), Олег  Ляшко – 7,4% (його позиції трохи міцніші в Центрі та на Півдні).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Рівень потенційної готовності до участі у виборах до Верховної Ради України є приблизно таким самим, як і щодо виборів Президента (65%), тоді як 19% опитаних не налаштовані брати участі у виборах.  Ці показники мало різняться у різних регіонах  країни, за винятком Півдня, де  готові взяти участь у виборах значно менше –  51%.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 xml:space="preserve">Серед політичних партій найбільше голосів тих, хто піде на вибори, отримали б партія «Батьківщина»  (12,6%) та партія «Громадянська позиція»  (10,7%). Далі йдуть  – партія «Опозиційний блок»  (8,5), Політична партія «За Життя»  (8,1%), Радикальна Партія Олега Ляшка (7,9%), Блок Петра Порошенка «Солідарність» (7,8%). Імовірно, долають  виборчий  бар’єр також  Об’єднання «Самопоміч» (5,1%) та нещодавно зареєстрована партія «Слуга народу» (5,0%). 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Рейтинги партій мають  деякі регіональні відмінності: підтримка  партій «Батьківщина» та «БПП «Солідарність» дещо нижча на Півдні та Сході,  а популярність партії «Громадська позиція» забезпечується переважно Заходом та Центром. Натомість на Заході та в Центрі дуже слабкими є позиції «Опозиційного блоку» та партії «За життя».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Більшість громадян (62%) вважають, що Україні потрібні нові політичні лідери,  не бачать такої потреби 27%. Найбільше висловлюють потребу у нових лідерах у Західному регіоні (78%), найменше –  на Півдні (46%). В решті регіонів нових лідерів прагнуть  близько 60%.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lastRenderedPageBreak/>
        <w:t>Конкретних осіб як нових політичних лідерів бачать лише 25% респондентів,  причому найменшим цей показник є на Півдні (19%), а найвищим – на Донбасі (37%).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 xml:space="preserve">У відкритому запитанні, коли респондентів просили назвати прізвище нового бажаного лідера, чітко виділилися три лідери: Святослав Вакарчук (7%), Володимир </w:t>
      </w:r>
      <w:proofErr w:type="spellStart"/>
      <w:r w:rsidRPr="008B60EC">
        <w:rPr>
          <w:rFonts w:ascii="Times New Roman" w:hAnsi="Times New Roman"/>
          <w:sz w:val="24"/>
          <w:szCs w:val="24"/>
          <w:lang w:val="uk-UA"/>
        </w:rPr>
        <w:t>Зеленський</w:t>
      </w:r>
      <w:proofErr w:type="spellEnd"/>
      <w:r w:rsidRPr="008B60EC">
        <w:rPr>
          <w:rFonts w:ascii="Times New Roman" w:hAnsi="Times New Roman"/>
          <w:sz w:val="24"/>
          <w:szCs w:val="24"/>
          <w:lang w:val="uk-UA"/>
        </w:rPr>
        <w:t xml:space="preserve"> (6,6%) та Євген </w:t>
      </w:r>
      <w:proofErr w:type="spellStart"/>
      <w:r w:rsidRPr="008B60EC">
        <w:rPr>
          <w:rFonts w:ascii="Times New Roman" w:hAnsi="Times New Roman"/>
          <w:sz w:val="24"/>
          <w:szCs w:val="24"/>
          <w:lang w:val="uk-UA"/>
        </w:rPr>
        <w:t>Мураєв</w:t>
      </w:r>
      <w:proofErr w:type="spellEnd"/>
      <w:r w:rsidRPr="008B60EC">
        <w:rPr>
          <w:rFonts w:ascii="Times New Roman" w:hAnsi="Times New Roman"/>
          <w:sz w:val="24"/>
          <w:szCs w:val="24"/>
          <w:lang w:val="uk-UA"/>
        </w:rPr>
        <w:t xml:space="preserve"> (6%). 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 xml:space="preserve">Головними якостями, якими, на думку громадян, мають відрізнятися нові лідери, є в першу чергу </w:t>
      </w:r>
      <w:proofErr w:type="spellStart"/>
      <w:r w:rsidRPr="008B60EC">
        <w:rPr>
          <w:rFonts w:ascii="Times New Roman" w:hAnsi="Times New Roman"/>
          <w:sz w:val="24"/>
          <w:szCs w:val="24"/>
          <w:lang w:val="uk-UA"/>
        </w:rPr>
        <w:t>некорумпованість</w:t>
      </w:r>
      <w:proofErr w:type="spellEnd"/>
      <w:r w:rsidRPr="008B60EC">
        <w:rPr>
          <w:rFonts w:ascii="Times New Roman" w:hAnsi="Times New Roman"/>
          <w:sz w:val="24"/>
          <w:szCs w:val="24"/>
          <w:lang w:val="uk-UA"/>
        </w:rPr>
        <w:t xml:space="preserve"> (54%), чесність (46%) та готовність реально захищати інтереси людей (45%). Натомість наявність патріотизму та чіткого плану дій є важливою для 22% опитаних, освіченість та професіоналізм – для 16%, наявність лідерських якостей – для 15%. Найрідше респонденти згадували про заможність потенційного лідера (1%), готовність  досягати своєї мети будь-якими методами</w:t>
      </w:r>
      <w:r w:rsidRPr="008B60EC">
        <w:rPr>
          <w:rFonts w:ascii="Times New Roman" w:hAnsi="Times New Roman"/>
          <w:spacing w:val="-8"/>
          <w:sz w:val="24"/>
          <w:szCs w:val="24"/>
          <w:lang w:val="uk-UA"/>
        </w:rPr>
        <w:t xml:space="preserve"> (4%).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 xml:space="preserve">Громадяни бачать різні можливі джерела, звідки можуть рекрутуватися нові політичні лідери: з нових політичних сил (33,5%), вже наявних політичних партій, де вони були не на перших ролях (30%), із організацій громадянського суспільства (28%), кола  гуманітарної або технічної інтелігенції (26%), учасників АТО на Донбасі (17%), волонтерів (15%).  Найменше громадяни  хотіли б,   щоб нові лідери були представниками великого бізнесу (5%). 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 xml:space="preserve">Більшість громадян – 60% – схвально ставляться до перспективи для громадянських активістів йти в політику, негативно до цього ставляться 25%. Основна причина такої підтримки – сподівання, що прихід громадських активістів в політику зумовить якісне  оновлення  політики (46%), ще 29% сподіваються, що таким чином громадські активісти </w:t>
      </w:r>
      <w:r w:rsidRPr="008B60EC">
        <w:rPr>
          <w:rFonts w:ascii="Times New Roman" w:eastAsia="Times New Roman" w:hAnsi="Times New Roman"/>
          <w:sz w:val="24"/>
          <w:szCs w:val="24"/>
          <w:lang w:val="uk-UA"/>
        </w:rPr>
        <w:t>зможуть здійснювати реальний вплив на ситуацію в країні</w:t>
      </w:r>
      <w:r w:rsidRPr="008B60EC">
        <w:rPr>
          <w:rFonts w:ascii="Times New Roman" w:hAnsi="Times New Roman"/>
          <w:sz w:val="24"/>
          <w:szCs w:val="24"/>
          <w:lang w:val="uk-UA"/>
        </w:rPr>
        <w:t>. Негативне ставлення до перспективи громадських активістів йти в політики пов’язане з тим, що активісти більше користі суспільству можуть принести в громадській діяльності (13%) і що «</w:t>
      </w:r>
      <w:r w:rsidRPr="008B60EC">
        <w:rPr>
          <w:rFonts w:ascii="Times New Roman" w:eastAsia="Times New Roman" w:hAnsi="Times New Roman"/>
          <w:sz w:val="24"/>
          <w:szCs w:val="24"/>
          <w:lang w:val="uk-UA"/>
        </w:rPr>
        <w:t xml:space="preserve">вони не зможуть стати впливовими політиками без наявності потужних фінансових ресурсів і корупційних зв’язків» (13%). </w:t>
      </w:r>
    </w:p>
    <w:p w:rsidR="00F74D8C" w:rsidRPr="008B60EC" w:rsidRDefault="00F74D8C" w:rsidP="00F74D8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Про телевізійну програму «Нові лідери», яка зараз готується на телеканалі ICTV, знають 8% українців і ще 25% щось про це чули.  Водночас потенційний запит на таку програму доволі високий – 15% збираються її дивитися «безумовно»  ще 54% – за умови, «якщо це буде цікаво».</w:t>
      </w:r>
    </w:p>
    <w:p w:rsidR="00F74D8C" w:rsidRPr="008B60EC" w:rsidRDefault="00F74D8C" w:rsidP="00F74D8C">
      <w:pPr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4D8C" w:rsidRPr="008B60EC" w:rsidRDefault="00F74D8C" w:rsidP="00F74D8C">
      <w:pPr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4D8C" w:rsidRPr="008B60EC" w:rsidRDefault="00F74D8C" w:rsidP="00F74D8C">
      <w:pPr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t>РЕЗУЛЬТАТИ ОПИТУВАННЯ</w:t>
      </w: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 xml:space="preserve">ЧИ МАЄТЕ ВИ НАМІР БРАТИ УЧАСТЬ У ВИБОРАХ ПРЕЗИДЕНТА УКРАЇНИ? </w:t>
      </w: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7"/>
        <w:gridCol w:w="1038"/>
        <w:gridCol w:w="1038"/>
        <w:gridCol w:w="1118"/>
      </w:tblGrid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color w:val="000000"/>
                <w:lang w:val="uk-UA"/>
              </w:rPr>
              <w:t>грудень 2016 р.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lang w:val="uk-UA" w:eastAsia="uk-UA"/>
              </w:rPr>
              <w:t>грудень 2017 р.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lang w:val="uk-UA"/>
              </w:rPr>
              <w:t>травень 2018 р.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Упевнені, що взяли б участь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35,6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35,4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36,6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Скоріше за все, взяли б участь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29,8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31,7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31,2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Важко сказати напевно, ще не вирішили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14,6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12,3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14,7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Скоріше за все, не брали б участі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5,7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8,0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6,6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Упевнені, що не брали б участі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13,5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12,4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10,8</w:t>
            </w:r>
          </w:p>
        </w:tc>
      </w:tr>
      <w:tr w:rsidR="00F74D8C" w:rsidRPr="008B60EC" w:rsidTr="00D33B76">
        <w:trPr>
          <w:jc w:val="center"/>
        </w:trPr>
        <w:tc>
          <w:tcPr>
            <w:tcW w:w="5467" w:type="dxa"/>
            <w:shd w:val="clear" w:color="auto" w:fill="auto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Не відповіли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103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0,2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</w:tr>
    </w:tbl>
    <w:p w:rsidR="00F74D8C" w:rsidRPr="008B60EC" w:rsidRDefault="00F74D8C" w:rsidP="00F74D8C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F74D8C" w:rsidRPr="008B60EC" w:rsidSect="00F74D8C">
          <w:pgSz w:w="11906" w:h="16838"/>
          <w:pgMar w:top="539" w:right="746" w:bottom="719" w:left="1134" w:header="708" w:footer="391" w:gutter="0"/>
          <w:cols w:space="708"/>
          <w:docGrid w:linePitch="360"/>
        </w:sectPr>
      </w:pPr>
    </w:p>
    <w:p w:rsidR="00D33B76" w:rsidRPr="006978A0" w:rsidRDefault="00D33B76" w:rsidP="00D33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978A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 xml:space="preserve">ЯКБИ НАСТУПНОЇ НЕДІЛІ ВІДБУВАЛИСЯ ВИБОРИ ПРЕЗИДЕНТА УКРАЇНИ, ТО ЗА КОГО БИ ВИ ПРОГОЛОСУВАЛИ? </w:t>
      </w:r>
    </w:p>
    <w:p w:rsidR="00D33B76" w:rsidRPr="006978A0" w:rsidRDefault="00D33B76" w:rsidP="00B07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978A0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978A0">
        <w:rPr>
          <w:rFonts w:ascii="Times New Roman" w:eastAsia="Times New Roman" w:hAnsi="Times New Roman"/>
          <w:sz w:val="24"/>
          <w:szCs w:val="24"/>
          <w:lang w:eastAsia="uk-UA"/>
        </w:rPr>
        <w:br w:type="textWrapping" w:clear="all"/>
      </w:r>
    </w:p>
    <w:tbl>
      <w:tblPr>
        <w:tblW w:w="960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1559"/>
        <w:gridCol w:w="2977"/>
      </w:tblGrid>
      <w:tr w:rsidR="00D33B76" w:rsidRPr="006978A0" w:rsidTr="00D33B76"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Серед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усіх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опитаних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Серед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тих,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хто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має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намір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взяти</w:t>
            </w:r>
            <w:proofErr w:type="spellEnd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6978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виборах</w:t>
            </w:r>
            <w:proofErr w:type="spellEnd"/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1.       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Юрій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Бойко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8,7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2.       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Анатолій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Гриценко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11,2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        Олег Ляшко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7,8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        Петро Порошенко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5.        Вадим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Рабінович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5,4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6.       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Андрій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Садовий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3,9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7.        Петро Симоненко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8.       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Юлія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Тимошенко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13,6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9.        Олег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Тягнибок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3,0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Дмитро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Ярош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Арсеній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Яценюк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Інший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політик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16,0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    Не брав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виборах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−</w:t>
            </w:r>
          </w:p>
        </w:tc>
      </w:tr>
      <w:tr w:rsidR="00D33B76" w:rsidRPr="006978A0" w:rsidTr="00D33B7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14.   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Важко</w:t>
            </w:r>
            <w:proofErr w:type="spellEnd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7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відповісти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76" w:rsidRPr="006978A0" w:rsidRDefault="00D33B76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7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</w:tr>
    </w:tbl>
    <w:p w:rsidR="00D33B76" w:rsidRPr="006978A0" w:rsidRDefault="00D33B76" w:rsidP="00D33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978A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br w:type="textWrapping" w:clear="all"/>
      </w:r>
    </w:p>
    <w:p w:rsidR="00CD5B16" w:rsidRPr="00CD5B16" w:rsidRDefault="00CD5B16" w:rsidP="00CD5B16">
      <w:pPr>
        <w:tabs>
          <w:tab w:val="left" w:pos="3936"/>
          <w:tab w:val="left" w:pos="6487"/>
        </w:tabs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D5B16">
        <w:rPr>
          <w:rFonts w:ascii="Times New Roman" w:hAnsi="Times New Roman"/>
          <w:b/>
          <w:bCs/>
          <w:sz w:val="24"/>
          <w:szCs w:val="24"/>
          <w:lang w:val="uk-UA"/>
        </w:rPr>
        <w:t>ЗАРАЗ ЩЕ ВАЖКО СКАЗАТИ, ХТО САМЕ БУДЕ БРАТИ УЧАСТЬ У ПРЕЗИДЕНТСЬКИХ ВИБОРАХ. А ЗА КОГО Б ВИ ПРОГОЛОСУВАЛИ, ЯКБИ СПИСОК КАНДИДАТІВ БУВ НАСТУПНИЙ</w:t>
      </w:r>
    </w:p>
    <w:tbl>
      <w:tblPr>
        <w:tblW w:w="903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551"/>
        <w:gridCol w:w="2977"/>
      </w:tblGrid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D33B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D5B16" w:rsidRPr="00CD5B16" w:rsidRDefault="00CD5B16" w:rsidP="00D33B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 усіх опитаних</w:t>
            </w:r>
          </w:p>
        </w:tc>
        <w:tc>
          <w:tcPr>
            <w:tcW w:w="2977" w:type="dxa"/>
            <w:shd w:val="clear" w:color="auto" w:fill="auto"/>
          </w:tcPr>
          <w:p w:rsidR="00CD5B16" w:rsidRPr="00CD5B16" w:rsidRDefault="00CD5B16" w:rsidP="00D33B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 тих, хто має намір взяти участь у виборах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Юрій Бойко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8,4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Святослав Вакарчук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5,6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Анатолій Гриценко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Гройсман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2,2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Зеленський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Віталій Кличко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Олег Ляшко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7,6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Рабінович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Савченко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Андрій Садовий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Петро Симоненко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Юлія Тимошенко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13,3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Олег Тягнибок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Чумак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1,4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Інший політик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9,7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Не брав би участь у виборах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−</w:t>
            </w:r>
          </w:p>
        </w:tc>
      </w:tr>
      <w:tr w:rsidR="00CD5B16" w:rsidRPr="00CD5B16" w:rsidTr="00D33B76">
        <w:tc>
          <w:tcPr>
            <w:tcW w:w="3510" w:type="dxa"/>
            <w:shd w:val="clear" w:color="auto" w:fill="auto"/>
          </w:tcPr>
          <w:p w:rsidR="00CD5B16" w:rsidRPr="00CD5B16" w:rsidRDefault="00CD5B16" w:rsidP="00CD5B16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  <w:tc>
          <w:tcPr>
            <w:tcW w:w="2977" w:type="dxa"/>
            <w:shd w:val="clear" w:color="auto" w:fill="auto"/>
          </w:tcPr>
          <w:p w:rsidR="00CD5B16" w:rsidRPr="00CD5B16" w:rsidRDefault="00CD5B16" w:rsidP="00CD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14,6</w:t>
            </w:r>
          </w:p>
        </w:tc>
      </w:tr>
    </w:tbl>
    <w:p w:rsidR="00CC1B47" w:rsidRPr="008B60EC" w:rsidRDefault="00CC1B47" w:rsidP="00CC1B4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ЗАРАЗ ЩЕ ВАЖКО СКАЗАТИ, ХТО САМЕ БУДЕ БРАТИ УЧАСТЬ У ПРЕЗИДЕНТСЬКИХ ВИБОРАХ. А ЗА КОГО Б ВИ ПРОГОЛОСУВАЛИ, ЯКБИ СПИСОК КАНДИДАТІВ БУВ НАСТУПНИЙ:</w:t>
      </w:r>
    </w:p>
    <w:p w:rsidR="00CC1B47" w:rsidRPr="008B60EC" w:rsidRDefault="00CC1B47" w:rsidP="00CC1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 від тих, хто має намір взяти участь у виборах)</w:t>
      </w:r>
    </w:p>
    <w:tbl>
      <w:tblPr>
        <w:tblW w:w="7761" w:type="dxa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7"/>
        <w:gridCol w:w="1417"/>
        <w:gridCol w:w="1417"/>
      </w:tblGrid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ind w:firstLine="7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color w:val="000000"/>
                <w:lang w:val="uk-UA"/>
              </w:rPr>
              <w:t>грудень 2016 р.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lang w:val="uk-UA" w:eastAsia="uk-UA"/>
              </w:rPr>
              <w:t>грудень 2017 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lang w:val="uk-UA"/>
              </w:rPr>
              <w:t>травень 2018 р.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Юлія Тимошенко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11,1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13,3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Анатолій Гриценко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7,2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9,4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Юрій Бойко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8,4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8,4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Петро Порошенко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11,9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7,6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Олег Ляшко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6,1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7,4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Святослав Вакарчук 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5,6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Вадим </w:t>
            </w:r>
            <w:proofErr w:type="spellStart"/>
            <w:r w:rsidRPr="008B60EC">
              <w:rPr>
                <w:rFonts w:ascii="Times New Roman" w:hAnsi="Times New Roman"/>
                <w:lang w:val="uk-UA"/>
              </w:rPr>
              <w:t>Рабінович</w:t>
            </w:r>
            <w:proofErr w:type="spellEnd"/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5,1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5,5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Володимир </w:t>
            </w:r>
            <w:proofErr w:type="spellStart"/>
            <w:r w:rsidRPr="008B60EC">
              <w:rPr>
                <w:rFonts w:ascii="Times New Roman" w:hAnsi="Times New Roman"/>
                <w:lang w:val="uk-UA"/>
              </w:rPr>
              <w:t>Зеленський</w:t>
            </w:r>
            <w:proofErr w:type="spellEnd"/>
            <w:r w:rsidRPr="008B60E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5,0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Андрій Садовий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4,5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3,5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Олег Тягнибок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1,5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3,0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Володимир </w:t>
            </w:r>
            <w:proofErr w:type="spellStart"/>
            <w:r w:rsidRPr="008B60EC">
              <w:rPr>
                <w:rFonts w:ascii="Times New Roman" w:hAnsi="Times New Roman"/>
                <w:lang w:val="uk-UA"/>
              </w:rPr>
              <w:t>Гройсман</w:t>
            </w:r>
            <w:proofErr w:type="spellEnd"/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4,2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2,2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Дмитро Ярош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2,1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1,4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Надія Савченко 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2,7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Петро Симоненко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Арсеній Яценюк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2,7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Віталій Кличко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 xml:space="preserve">Віктор Чумак 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Інший політик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12,4</w:t>
            </w:r>
          </w:p>
        </w:tc>
        <w:tc>
          <w:tcPr>
            <w:tcW w:w="1417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9,7</w:t>
            </w:r>
          </w:p>
        </w:tc>
      </w:tr>
      <w:tr w:rsidR="00CC1B47" w:rsidRPr="008B60EC" w:rsidTr="00E15CB7">
        <w:trPr>
          <w:jc w:val="center"/>
        </w:trPr>
        <w:tc>
          <w:tcPr>
            <w:tcW w:w="3510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lang w:val="uk-UA"/>
              </w:rPr>
              <w:t>Важко відповісти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18,6</w:t>
            </w:r>
          </w:p>
        </w:tc>
        <w:tc>
          <w:tcPr>
            <w:tcW w:w="1417" w:type="dxa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B60EC">
              <w:rPr>
                <w:rFonts w:ascii="Times New Roman" w:hAnsi="Times New Roman"/>
                <w:lang w:val="uk-UA" w:eastAsia="uk-UA"/>
              </w:rPr>
              <w:t>19,2</w:t>
            </w:r>
          </w:p>
        </w:tc>
        <w:tc>
          <w:tcPr>
            <w:tcW w:w="1417" w:type="dxa"/>
            <w:shd w:val="clear" w:color="auto" w:fill="auto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lang w:val="uk-UA"/>
              </w:rPr>
              <w:t>14,6</w:t>
            </w:r>
          </w:p>
        </w:tc>
      </w:tr>
    </w:tbl>
    <w:p w:rsidR="00CC1B47" w:rsidRDefault="00CC1B47" w:rsidP="00CC1B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C1B47" w:rsidRDefault="00CC1B47" w:rsidP="00CC1B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C1B47" w:rsidRDefault="00CC1B47" w:rsidP="00B07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C1B47" w:rsidRDefault="00CC1B47" w:rsidP="00B07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0764C" w:rsidRPr="008B60EC" w:rsidRDefault="00B0764C" w:rsidP="00B076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>ЧИ ЗБИРАЄТЕСЯ ВИ БРАТИ УЧАСТЬ У  ВИБОРАХ ДО ВЕРХОВНОЇ РАДИ УКРАЇНИ?</w:t>
      </w:r>
    </w:p>
    <w:p w:rsidR="00B0764C" w:rsidRPr="008B60EC" w:rsidRDefault="00B0764C" w:rsidP="00B0764C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hanging="1080"/>
        <w:jc w:val="center"/>
        <w:rPr>
          <w:rFonts w:ascii="Times New Roman" w:hAnsi="Times New Roman"/>
          <w:sz w:val="24"/>
          <w:szCs w:val="24"/>
          <w:lang w:val="uk-UA"/>
        </w:rPr>
        <w:sectPr w:rsidR="00B0764C" w:rsidRPr="008B60EC" w:rsidSect="00B0764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8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1191"/>
        <w:gridCol w:w="1191"/>
        <w:gridCol w:w="1191"/>
      </w:tblGrid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грудень 2016 р.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грудень 2017 р.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травень 2018 р.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взяли б участь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34,9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33,6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взяли б участь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28,6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31,8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 напевно, ще не вирішили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12,7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не брали б участі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7,7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6,6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не брали б участі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12,6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12,4</w:t>
            </w:r>
          </w:p>
        </w:tc>
      </w:tr>
      <w:tr w:rsidR="00B0764C" w:rsidRPr="008B60EC" w:rsidTr="00E15CB7">
        <w:trPr>
          <w:jc w:val="center"/>
        </w:trPr>
        <w:tc>
          <w:tcPr>
            <w:tcW w:w="4983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Не відповіли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91" w:type="dxa"/>
            <w:vAlign w:val="center"/>
          </w:tcPr>
          <w:p w:rsidR="00B0764C" w:rsidRPr="008B60EC" w:rsidRDefault="00B0764C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0764C" w:rsidRPr="008B60EC" w:rsidRDefault="00B0764C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2,9</w:t>
            </w:r>
          </w:p>
        </w:tc>
      </w:tr>
    </w:tbl>
    <w:p w:rsidR="00B0764C" w:rsidRPr="00CD5B16" w:rsidRDefault="00B0764C" w:rsidP="00B0764C">
      <w:pPr>
        <w:jc w:val="both"/>
        <w:rPr>
          <w:rFonts w:ascii="Times New Roman" w:hAnsi="Times New Roman"/>
          <w:b/>
          <w:sz w:val="24"/>
          <w:szCs w:val="24"/>
          <w:lang w:val="en-US"/>
        </w:rPr>
        <w:sectPr w:rsidR="00B0764C" w:rsidRPr="00CD5B16" w:rsidSect="00D33B7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D5B16" w:rsidRPr="00CD5B16" w:rsidRDefault="00CD5B16" w:rsidP="00CD5B16">
      <w:pPr>
        <w:pStyle w:val="a6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 w:rsidRPr="00CD5B16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 xml:space="preserve">ЯКЩО Б ВИБОРИ  </w:t>
      </w:r>
      <w:r w:rsidRPr="00CD5B16">
        <w:rPr>
          <w:rFonts w:ascii="Times New Roman" w:hAnsi="Times New Roman"/>
          <w:b/>
          <w:bCs/>
          <w:sz w:val="24"/>
          <w:szCs w:val="24"/>
          <w:lang w:val="uk-UA"/>
        </w:rPr>
        <w:t>ДО ВЕРХОВНОЇ РАДИ</w:t>
      </w:r>
      <w:r w:rsidRPr="00CD5B16">
        <w:rPr>
          <w:rFonts w:ascii="Times New Roman" w:hAnsi="Times New Roman"/>
          <w:b/>
          <w:sz w:val="24"/>
          <w:szCs w:val="24"/>
          <w:lang w:val="uk-UA" w:eastAsia="uk-UA"/>
        </w:rPr>
        <w:t xml:space="preserve"> ВІДБУЛИСЯ В НАСТУПНУ НЕДІЛЮ, ЗА ЯКУ ПОЛІТИЧНУ ПАРТІЮ ВИ Б ПРОГОЛОСУВАЛИ? </w:t>
      </w:r>
      <w:r w:rsidRPr="00CD5B16">
        <w:rPr>
          <w:rFonts w:ascii="Times New Roman" w:hAnsi="Times New Roman"/>
          <w:i/>
          <w:sz w:val="24"/>
          <w:szCs w:val="24"/>
          <w:lang w:val="uk-UA" w:eastAsia="uk-UA"/>
        </w:rPr>
        <w:t>ОДНА ВІДПОВІДЬ</w:t>
      </w:r>
      <w:r w:rsidRPr="00CD5B16">
        <w:rPr>
          <w:rFonts w:ascii="Times New Roman" w:hAnsi="Times New Roman"/>
          <w:b/>
          <w:sz w:val="24"/>
          <w:szCs w:val="24"/>
          <w:lang w:val="uk-UA" w:eastAsia="uk-UA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6"/>
        <w:gridCol w:w="1527"/>
        <w:gridCol w:w="1494"/>
      </w:tblGrid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D33B7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shd w:val="clear" w:color="auto" w:fill="auto"/>
          </w:tcPr>
          <w:p w:rsidR="00CD5B16" w:rsidRPr="00CD5B16" w:rsidRDefault="00CD5B16" w:rsidP="00CD5B1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 усіх опитаних</w:t>
            </w:r>
          </w:p>
        </w:tc>
        <w:tc>
          <w:tcPr>
            <w:tcW w:w="1494" w:type="dxa"/>
            <w:shd w:val="clear" w:color="auto" w:fill="auto"/>
          </w:tcPr>
          <w:p w:rsidR="00CD5B16" w:rsidRPr="00CD5B16" w:rsidRDefault="00CD5B16" w:rsidP="00CD5B1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 тих, хто має намір взяти участь у виборах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Аграрна партія України (В. </w:t>
            </w:r>
            <w:proofErr w:type="spellStart"/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Скоцик</w:t>
            </w:r>
            <w:proofErr w:type="spellEnd"/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"Громадська платформа Надії Савченко" (Н.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Савченко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Партія "Громадський Рух "Народний Контроль" (Д.</w:t>
            </w:r>
            <w:proofErr w:type="spellStart"/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Добродомов</w:t>
            </w:r>
            <w:proofErr w:type="spellEnd"/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"Громадянська позиція" (А.Гриценко)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10,7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"Народний Фронт" (А.Яценюк)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"Об’єднання "Самопоміч" (А.Садовий)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"Опозиційний блок" (Ю.Бойко)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8,5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«Свобода» (О.Тягнибок)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«Національний корпус» (А.Білецький)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"Правий Сектор"  (А.Тарасенко)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Народний Рух України (В. Кривенко)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“Ліва Опозиція” (Комуністична партія України та Прогресивна Соціалістична Партія України) (П.Симоненко, Н.Вітренко)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“Українське об’єднання патріотів – УКРОП” (Д.Борисенко, Б.Філатов)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7,8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«Відродження» (В.Бондар)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«Наш Край» (Ю.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Гранатуров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«Батьківщина» (Ю.Тимошенко)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12,6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«Сила людей» (Ю.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Бова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«Сильна Україна» (С.Тігіпко)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Соціал-демократична партія (С.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Каплін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Радикальна Партія Олега Ляшка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7,9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Народна партія (В.Литвин)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Політична партія «Демократичний Альянс» (В.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Гацько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, В.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Пташнік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партія «Громадський рух «Хвиля» (В.Чумак, В.Касько, Н.Новак)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«Державницька ініціатива Яроша» (Д.Ярош)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Політична партія «За Життя» (В.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Рабінович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, Є.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Мураєв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Партія «Рух нових сил» (М.Саакашвілі)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«Слуга народу» (І. 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Баканов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В. </w:t>
            </w:r>
            <w:proofErr w:type="spellStart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Зеленський</w:t>
            </w:r>
            <w:proofErr w:type="spellEnd"/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Інша партія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6,3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НЕ БРАВ БИ УЧАСТІ У ВИБОРАХ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D5B16" w:rsidRPr="00CD5B16" w:rsidRDefault="00CD5B16" w:rsidP="00CD5B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−</w:t>
            </w:r>
          </w:p>
        </w:tc>
      </w:tr>
      <w:tr w:rsidR="00CD5B16" w:rsidRPr="00CD5B16" w:rsidTr="00B0764C">
        <w:tc>
          <w:tcPr>
            <w:tcW w:w="6726" w:type="dxa"/>
            <w:shd w:val="clear" w:color="auto" w:fill="auto"/>
          </w:tcPr>
          <w:p w:rsidR="00CD5B16" w:rsidRPr="00CD5B16" w:rsidRDefault="00CD5B16" w:rsidP="00CD5B1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ВАЖКО СКАЗАТИ /ВІДМОВА ВІДПОВІДАТИ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D5B16" w:rsidRPr="00CD5B16" w:rsidRDefault="00CD5B16" w:rsidP="00CD5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18,1</w:t>
            </w:r>
          </w:p>
        </w:tc>
        <w:tc>
          <w:tcPr>
            <w:tcW w:w="1494" w:type="dxa"/>
            <w:shd w:val="clear" w:color="auto" w:fill="auto"/>
          </w:tcPr>
          <w:p w:rsidR="00CD5B16" w:rsidRPr="00CD5B16" w:rsidRDefault="00CD5B16" w:rsidP="00CD5B16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CD5B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13,3</w:t>
            </w:r>
          </w:p>
        </w:tc>
      </w:tr>
    </w:tbl>
    <w:p w:rsid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1B47" w:rsidRPr="008B60EC" w:rsidRDefault="00CC1B47" w:rsidP="00CC1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 xml:space="preserve">ЯКЩО Б ВИБОРИ  </w:t>
      </w: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>ДО ВЕРХОВНОЇ РАДИ</w:t>
      </w:r>
      <w:r w:rsidRPr="008B60EC">
        <w:rPr>
          <w:rFonts w:ascii="Times New Roman" w:hAnsi="Times New Roman"/>
          <w:b/>
          <w:sz w:val="24"/>
          <w:szCs w:val="24"/>
          <w:lang w:val="uk-UA" w:eastAsia="uk-UA"/>
        </w:rPr>
        <w:t xml:space="preserve"> ВІДБУЛИСЯ В НАСТУПНУ НЕДІЛЮ, ЗА ЯКУ ПОЛІТИЧНУ ПАРТІЮ ВИ Б ПРОГОЛОСУВАЛИ?  </w:t>
      </w: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 від тих, хто має намір взяти участь у виборах)</w:t>
      </w:r>
    </w:p>
    <w:tbl>
      <w:tblPr>
        <w:tblW w:w="0" w:type="auto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1032"/>
        <w:gridCol w:w="1112"/>
      </w:tblGrid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грудень 2017 р.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травень 2018 р.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«Батьківщина» (Ю.Тимошенко)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12,6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«Громадянська позиція» (А.Гриценко)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10,7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«Опозиційний блок» (Ю.Бойко)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8,5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Політична партія «За Життя» (В.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Рабінович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, Є.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Мураєв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Радикальна Партія Олега Ляшка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7,9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7,8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«Об’єднання «Самопоміч» (А.Садовий)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«Слуга народу» (І. 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Баканов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В. 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Зеленський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Всеукраїнське об’єднання «Свобода» (О.Тягнибок)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«Ліва Опозиція» (Комуністична партія України та Прогресивна Соціалістична Партія України) (П.Симоненко, Н.Вітренко)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Партія «Громадський Рух «Народний Контроль» (Д.</w:t>
            </w:r>
            <w:proofErr w:type="spellStart"/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Добродомов</w:t>
            </w:r>
            <w:proofErr w:type="spellEnd"/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Партія «Державницька ініціатива Яроша» (Д.Ярош) 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«Громадська платформа Надії Савченко» (Н.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Савченко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Аграрна партія України (В. </w:t>
            </w:r>
            <w:proofErr w:type="spellStart"/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Скоцик</w:t>
            </w:r>
            <w:proofErr w:type="spellEnd"/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«Народний Фронт» (А.Яценюк)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«Українське об’єднання патріотів – УКРОП» (Д.Борисенко, Б.Філатов)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«Національний корпус» (А.Білецький)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«Рух нових сил» (М.Саакашвілі)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«Правий Сектор»  (А.Тарасенко)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Соціал-демократична партія (С.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Каплін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партія «Громадський рух «Хвиля» (В.Чумак, В.Касько, Н.Новак) 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Народний Рух України (В. Кривенко)</w:t>
            </w:r>
          </w:p>
        </w:tc>
        <w:tc>
          <w:tcPr>
            <w:tcW w:w="1038" w:type="dxa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«Відродження» (В.Бондар)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«Наш Край» (Ю.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Гранатуров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«Сила людей» (Ю.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Бова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Народна партія (В.Литвин)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Політична партія «Демократичний Альянс» (В.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Гацько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, В.</w:t>
            </w:r>
            <w:proofErr w:type="spellStart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Пташнік</w:t>
            </w:r>
            <w:proofErr w:type="spellEnd"/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Партія «Сильна Україна» (С.Тігіпко)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Інша партія </w:t>
            </w:r>
          </w:p>
        </w:tc>
        <w:tc>
          <w:tcPr>
            <w:tcW w:w="1038" w:type="dxa"/>
            <w:vAlign w:val="center"/>
          </w:tcPr>
          <w:p w:rsidR="00CC1B47" w:rsidRPr="008B60EC" w:rsidRDefault="00CC1B47" w:rsidP="00E1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1B47" w:rsidRPr="008B60EC" w:rsidRDefault="00CC1B47" w:rsidP="00E1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6,3</w:t>
            </w:r>
          </w:p>
        </w:tc>
      </w:tr>
      <w:tr w:rsidR="00CC1B47" w:rsidRPr="008B60EC" w:rsidTr="00E15CB7">
        <w:trPr>
          <w:jc w:val="center"/>
        </w:trPr>
        <w:tc>
          <w:tcPr>
            <w:tcW w:w="7921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Важко сказати/відмова від відповіді</w:t>
            </w:r>
          </w:p>
        </w:tc>
        <w:tc>
          <w:tcPr>
            <w:tcW w:w="1038" w:type="dxa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16,6</w:t>
            </w:r>
          </w:p>
        </w:tc>
        <w:tc>
          <w:tcPr>
            <w:tcW w:w="1118" w:type="dxa"/>
            <w:shd w:val="clear" w:color="auto" w:fill="auto"/>
          </w:tcPr>
          <w:p w:rsidR="00CC1B47" w:rsidRPr="008B60EC" w:rsidRDefault="00CC1B47" w:rsidP="00E15CB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13,3</w:t>
            </w:r>
          </w:p>
        </w:tc>
      </w:tr>
    </w:tbl>
    <w:p w:rsidR="00CC1B47" w:rsidRPr="008B60EC" w:rsidRDefault="00CC1B47" w:rsidP="00CC1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C1B47" w:rsidRDefault="00CC1B47" w:rsidP="00CC1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1B47" w:rsidRDefault="00CC1B47" w:rsidP="00CC1B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C1B47" w:rsidRDefault="00CC1B47" w:rsidP="00CC1B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D5B16" w:rsidRP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4D8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lastRenderedPageBreak/>
        <w:t>ЯК ВИ ВВАЖАЄТЕ, ЧИ ПОТРІБНІ УКРАЇНІ НОВІ ПОЛІТИЧНІ ЛІДЕРИ?</w:t>
      </w:r>
    </w:p>
    <w:p w:rsidR="00CD5B16" w:rsidRP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336"/>
        <w:gridCol w:w="1353"/>
        <w:gridCol w:w="1049"/>
        <w:gridCol w:w="1049"/>
        <w:gridCol w:w="1336"/>
      </w:tblGrid>
      <w:tr w:rsidR="00F74D8C" w:rsidRPr="008B60EC" w:rsidTr="00D33B76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травень 2013 р.</w:t>
            </w:r>
          </w:p>
        </w:tc>
        <w:tc>
          <w:tcPr>
            <w:tcW w:w="1353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березень 2014 р.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грудень 2016 р.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грудень 2017 р.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травень 2018 р.</w:t>
            </w:r>
          </w:p>
        </w:tc>
      </w:tr>
      <w:tr w:rsidR="00F74D8C" w:rsidRPr="008B60EC" w:rsidTr="00D33B76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Так, потрібні</w:t>
            </w:r>
          </w:p>
        </w:tc>
        <w:tc>
          <w:tcPr>
            <w:tcW w:w="1336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49,1</w:t>
            </w:r>
          </w:p>
        </w:tc>
        <w:tc>
          <w:tcPr>
            <w:tcW w:w="1353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70,5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61,8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66,7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62,1</w:t>
            </w:r>
          </w:p>
        </w:tc>
      </w:tr>
      <w:tr w:rsidR="00F74D8C" w:rsidRPr="008B60EC" w:rsidTr="00D33B76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Ні, цілком достатньо тих, що вже є </w:t>
            </w:r>
          </w:p>
        </w:tc>
        <w:tc>
          <w:tcPr>
            <w:tcW w:w="1336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353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27,5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26,9</w:t>
            </w:r>
          </w:p>
        </w:tc>
      </w:tr>
      <w:tr w:rsidR="00F74D8C" w:rsidRPr="008B60EC" w:rsidTr="00D33B76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Важко сказати </w:t>
            </w:r>
          </w:p>
        </w:tc>
        <w:tc>
          <w:tcPr>
            <w:tcW w:w="1336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13,8</w:t>
            </w:r>
          </w:p>
        </w:tc>
        <w:tc>
          <w:tcPr>
            <w:tcW w:w="1353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12,6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10,7</w:t>
            </w:r>
          </w:p>
        </w:tc>
        <w:tc>
          <w:tcPr>
            <w:tcW w:w="1049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11,0</w:t>
            </w:r>
          </w:p>
        </w:tc>
      </w:tr>
    </w:tbl>
    <w:p w:rsid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D5B16" w:rsidRDefault="00CD5B16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t xml:space="preserve">А ЧИМ САМЕ ПОВИННІ ВІДРІЗНЯТИСЯ НОВІ ПОЛІТИЧНІ ЛІДЕРИ?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1085"/>
        <w:gridCol w:w="1092"/>
      </w:tblGrid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i/>
                <w:color w:val="000000"/>
                <w:sz w:val="24"/>
              </w:rPr>
            </w:pPr>
            <w:r w:rsidRPr="008B60EC">
              <w:rPr>
                <w:i/>
                <w:color w:val="000000"/>
                <w:sz w:val="24"/>
              </w:rPr>
              <w:t>травень 2013 р.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i/>
                <w:color w:val="000000"/>
                <w:sz w:val="24"/>
              </w:rPr>
              <w:t>травень 2018 р.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Некорумпованістю</w:t>
            </w:r>
            <w:proofErr w:type="spellEnd"/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47,7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54,1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Чесністю  (не брехати, не давати нереальних обіцянок)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50,1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45,5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Готовністю насправді захищати інтереси простих людей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47,8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45,3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Наявністю чіткої програми та плану дій 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20,3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21,9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Патріотизмом, державницькою позицією 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16,9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21,5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Освіченістю, професіоналізмом 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15,9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16,4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Сильними лідерськими якостями, вмінням вести людей за собою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15,5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15,1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Не залежати від фінансово-економічних груп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12,3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12,9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Скромністю у повсякденному житті, відсутністю прагнення до розкошів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10,6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9,9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Демократизмом, вмінням вести діалог з людьми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6,4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7,1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Вмінням за потреби йти на компроміси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3,2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6,9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Мати свою команду  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6,4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proofErr w:type="spellStart"/>
            <w:r w:rsidRPr="008B60EC">
              <w:rPr>
                <w:spacing w:val="-8"/>
                <w:sz w:val="24"/>
              </w:rPr>
              <w:t>Безжальністю</w:t>
            </w:r>
            <w:proofErr w:type="spellEnd"/>
            <w:r w:rsidRPr="008B60EC">
              <w:rPr>
                <w:spacing w:val="-8"/>
                <w:sz w:val="24"/>
              </w:rPr>
              <w:t xml:space="preserve">, готовністю  домагатися своєї мети будь-якими методами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3,0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4,0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Бути багатим, мати власні кошти на політичну діяльність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1,0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Інше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0,6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0,9</w:t>
            </w:r>
          </w:p>
        </w:tc>
      </w:tr>
      <w:tr w:rsidR="00F74D8C" w:rsidRPr="008B60EC" w:rsidTr="00D33B76">
        <w:trPr>
          <w:jc w:val="center"/>
        </w:trPr>
        <w:tc>
          <w:tcPr>
            <w:tcW w:w="7393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Важко сказати </w:t>
            </w:r>
          </w:p>
        </w:tc>
        <w:tc>
          <w:tcPr>
            <w:tcW w:w="1085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8,2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4,4</w:t>
            </w:r>
          </w:p>
        </w:tc>
      </w:tr>
    </w:tbl>
    <w:p w:rsidR="00F74D8C" w:rsidRPr="008B60EC" w:rsidRDefault="00F74D8C" w:rsidP="00F74D8C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*Було можливо обирати не більше 3-х варіантів відповідей.</w:t>
      </w: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t xml:space="preserve">А З ЯКОГО СЕРЕДОВИЩА, НА ВАШУ ДУМКУ, МОЖУТЬ З’ЯВИТИСЯ НОВІ ПОЛІТИЧНІ ЛІДЕРИ? 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(%)*</w:t>
      </w: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118"/>
        <w:gridCol w:w="1118"/>
      </w:tblGrid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i/>
                <w:color w:val="000000"/>
                <w:sz w:val="24"/>
              </w:rPr>
            </w:pPr>
            <w:r w:rsidRPr="008B60EC">
              <w:rPr>
                <w:i/>
                <w:color w:val="000000"/>
                <w:sz w:val="24"/>
              </w:rPr>
              <w:t>травень 2013 р.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i/>
                <w:color w:val="000000"/>
                <w:sz w:val="24"/>
              </w:rPr>
              <w:t>травень 2018 р.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нових політичних сил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33,5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З вже існуючих політичних партій (де вони були не на перших ролях)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27,1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29,7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організацій громадянського суспільства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19,7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28,1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З кола  гуманітарної або технічної інтелігенції (науковців, вчителів тощо)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25,8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З учасників АТО на Донбасі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16,8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волонтерів  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15,3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малого та середнього бізнесу 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9,2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організаторів масових акцій протесту 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12,7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8,5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З силових структур (армія, поліція тощо)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6,7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8,3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З великого бізнесу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5,3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Інше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1,5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1,3</w:t>
            </w:r>
          </w:p>
        </w:tc>
      </w:tr>
      <w:tr w:rsidR="00F74D8C" w:rsidRPr="008B60EC" w:rsidTr="00D33B76">
        <w:trPr>
          <w:jc w:val="center"/>
        </w:trPr>
        <w:tc>
          <w:tcPr>
            <w:tcW w:w="7905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Важко сказати </w:t>
            </w:r>
          </w:p>
        </w:tc>
        <w:tc>
          <w:tcPr>
            <w:tcW w:w="1118" w:type="dxa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8B60EC">
              <w:rPr>
                <w:sz w:val="24"/>
              </w:rPr>
              <w:t>24,2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74D8C" w:rsidRPr="008B60EC" w:rsidRDefault="00F74D8C" w:rsidP="00D33B76">
            <w:pPr>
              <w:pStyle w:val="Answer"/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8B60EC">
              <w:rPr>
                <w:color w:val="000000"/>
                <w:sz w:val="24"/>
              </w:rPr>
              <w:t>14,8</w:t>
            </w:r>
          </w:p>
        </w:tc>
      </w:tr>
    </w:tbl>
    <w:p w:rsidR="00F74D8C" w:rsidRPr="008B60EC" w:rsidRDefault="00F74D8C" w:rsidP="00F74D8C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*Було можливо обирати водночас будь-яку кількість  варіантів відповідей.</w:t>
      </w:r>
    </w:p>
    <w:p w:rsidR="00F74D8C" w:rsidRPr="008B60EC" w:rsidRDefault="00F74D8C" w:rsidP="00F74D8C">
      <w:pPr>
        <w:pStyle w:val="Answer"/>
        <w:jc w:val="center"/>
        <w:rPr>
          <w:b/>
          <w:sz w:val="24"/>
        </w:rPr>
      </w:pPr>
      <w:r w:rsidRPr="008B60EC">
        <w:rPr>
          <w:b/>
          <w:sz w:val="24"/>
        </w:rPr>
        <w:lastRenderedPageBreak/>
        <w:t xml:space="preserve">А ЧИ БАЧИТЕ  ВИ ТАКИХ НОВИХ ЛІДЕРІВ? </w:t>
      </w:r>
      <w:r w:rsidRPr="008B60EC">
        <w:rPr>
          <w:i/>
          <w:sz w:val="24"/>
        </w:rPr>
        <w:t>(%)</w:t>
      </w:r>
    </w:p>
    <w:tbl>
      <w:tblPr>
        <w:tblW w:w="0" w:type="auto"/>
        <w:jc w:val="center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1134"/>
        <w:gridCol w:w="1134"/>
        <w:gridCol w:w="1134"/>
      </w:tblGrid>
      <w:tr w:rsidR="00F74D8C" w:rsidRPr="008B60EC" w:rsidTr="00D33B76">
        <w:trPr>
          <w:jc w:val="center"/>
        </w:trPr>
        <w:tc>
          <w:tcPr>
            <w:tcW w:w="350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грудень 2016 р.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грудень 2017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травень 2018 р.</w:t>
            </w:r>
          </w:p>
        </w:tc>
      </w:tr>
      <w:tr w:rsidR="00F74D8C" w:rsidRPr="008B60EC" w:rsidTr="00D33B76">
        <w:trPr>
          <w:jc w:val="center"/>
        </w:trPr>
        <w:tc>
          <w:tcPr>
            <w:tcW w:w="350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Так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18,7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25,2</w:t>
            </w:r>
          </w:p>
        </w:tc>
      </w:tr>
      <w:tr w:rsidR="00F74D8C" w:rsidRPr="008B60EC" w:rsidTr="00D33B76">
        <w:trPr>
          <w:jc w:val="center"/>
        </w:trPr>
        <w:tc>
          <w:tcPr>
            <w:tcW w:w="350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Ні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57,3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59,3</w:t>
            </w:r>
          </w:p>
        </w:tc>
      </w:tr>
      <w:tr w:rsidR="00F74D8C" w:rsidRPr="008B60EC" w:rsidTr="00D33B76">
        <w:trPr>
          <w:jc w:val="center"/>
        </w:trPr>
        <w:tc>
          <w:tcPr>
            <w:tcW w:w="350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Важко сказати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34" w:type="dxa"/>
            <w:vAlign w:val="center"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</w:t>
            </w:r>
          </w:p>
        </w:tc>
      </w:tr>
    </w:tbl>
    <w:p w:rsidR="00F74D8C" w:rsidRPr="008B60EC" w:rsidRDefault="00F74D8C" w:rsidP="00F74D8C">
      <w:pPr>
        <w:pStyle w:val="Answer"/>
        <w:rPr>
          <w:sz w:val="24"/>
        </w:rPr>
      </w:pPr>
    </w:p>
    <w:p w:rsidR="00F74D8C" w:rsidRPr="008B60EC" w:rsidRDefault="00F74D8C" w:rsidP="00F74D8C">
      <w:pPr>
        <w:pStyle w:val="Answer"/>
        <w:ind w:left="0" w:firstLine="0"/>
        <w:rPr>
          <w:b/>
          <w:sz w:val="24"/>
        </w:rPr>
      </w:pPr>
      <w:r w:rsidRPr="008B60EC">
        <w:rPr>
          <w:b/>
          <w:sz w:val="24"/>
        </w:rPr>
        <w:br/>
      </w:r>
    </w:p>
    <w:p w:rsidR="00F74D8C" w:rsidRPr="008B60EC" w:rsidRDefault="00F74D8C" w:rsidP="00F74D8C">
      <w:pPr>
        <w:pStyle w:val="Answer"/>
        <w:ind w:left="0" w:firstLine="0"/>
        <w:rPr>
          <w:i/>
          <w:sz w:val="24"/>
        </w:rPr>
      </w:pPr>
      <w:r w:rsidRPr="008B60EC">
        <w:rPr>
          <w:b/>
          <w:sz w:val="24"/>
        </w:rPr>
        <w:t>ЧИ МОЖЕТЕ ВИ НАЗВАТИ КОГОСЬ ІЗ ТАКИХ НОВИХ ЛІДЕРІВ?</w:t>
      </w:r>
      <w:r w:rsidRPr="008B60EC">
        <w:rPr>
          <w:sz w:val="24"/>
        </w:rPr>
        <w:t xml:space="preserve"> </w:t>
      </w:r>
      <w:r w:rsidRPr="008B60EC">
        <w:rPr>
          <w:i/>
          <w:sz w:val="24"/>
        </w:rPr>
        <w:t>(%)*</w:t>
      </w:r>
    </w:p>
    <w:p w:rsidR="00F74D8C" w:rsidRPr="008B60EC" w:rsidRDefault="00F74D8C" w:rsidP="00F74D8C">
      <w:pPr>
        <w:pStyle w:val="Answer"/>
        <w:rPr>
          <w:i/>
          <w:szCs w:val="22"/>
        </w:rPr>
      </w:pPr>
      <w:r w:rsidRPr="008B60EC">
        <w:rPr>
          <w:i/>
          <w:szCs w:val="22"/>
        </w:rPr>
        <w:t>Наведено прізвища лише тих осіб, кожного з яких назвали не менше 0,5% респондентів</w:t>
      </w:r>
    </w:p>
    <w:tbl>
      <w:tblPr>
        <w:tblW w:w="70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9"/>
        <w:gridCol w:w="1593"/>
      </w:tblGrid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Вакарчук С.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7,0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Зеленський</w:t>
            </w:r>
            <w:proofErr w:type="spellEnd"/>
            <w:r w:rsidRPr="008B60EC">
              <w:rPr>
                <w:sz w:val="24"/>
              </w:rPr>
              <w:t xml:space="preserve"> В.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6,6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Мураєв</w:t>
            </w:r>
            <w:proofErr w:type="spellEnd"/>
            <w:r w:rsidRPr="008B60EC">
              <w:rPr>
                <w:sz w:val="24"/>
              </w:rPr>
              <w:t xml:space="preserve"> Є.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6,0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Савченко Н.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2,0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Чумак В.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1,4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Рабинович В.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1,3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Гройсман</w:t>
            </w:r>
            <w:proofErr w:type="spellEnd"/>
            <w:r w:rsidRPr="008B60EC">
              <w:rPr>
                <w:sz w:val="24"/>
              </w:rPr>
              <w:t xml:space="preserve"> В.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1,0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Лещенко С.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1,0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Ярош Д.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0,9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Добродомов</w:t>
            </w:r>
            <w:proofErr w:type="spellEnd"/>
            <w:r w:rsidRPr="008B60EC">
              <w:rPr>
                <w:sz w:val="24"/>
              </w:rPr>
              <w:t xml:space="preserve"> Д.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0,8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Наєм</w:t>
            </w:r>
            <w:proofErr w:type="spellEnd"/>
            <w:r w:rsidRPr="008B60EC">
              <w:rPr>
                <w:sz w:val="24"/>
              </w:rPr>
              <w:t xml:space="preserve"> М.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0,8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Білецький А.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0,7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Гольдфарб</w:t>
            </w:r>
            <w:proofErr w:type="spellEnd"/>
            <w:r w:rsidRPr="008B60EC">
              <w:rPr>
                <w:sz w:val="24"/>
              </w:rPr>
              <w:t xml:space="preserve"> М.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0,6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Гриценко А.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0,6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Добкін</w:t>
            </w:r>
            <w:proofErr w:type="spellEnd"/>
            <w:r w:rsidRPr="008B60EC">
              <w:rPr>
                <w:sz w:val="24"/>
              </w:rPr>
              <w:t xml:space="preserve"> М.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0,6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Соболєв Є.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0,6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Каплін</w:t>
            </w:r>
            <w:proofErr w:type="spellEnd"/>
            <w:r w:rsidRPr="008B60EC">
              <w:rPr>
                <w:sz w:val="24"/>
              </w:rPr>
              <w:t xml:space="preserve"> С.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0,5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Ляшко О.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0,5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Тягнибок О.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0,5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proofErr w:type="spellStart"/>
            <w:r w:rsidRPr="008B60EC">
              <w:rPr>
                <w:sz w:val="24"/>
              </w:rPr>
              <w:t>Шабунін</w:t>
            </w:r>
            <w:proofErr w:type="spellEnd"/>
            <w:r w:rsidRPr="008B60EC">
              <w:rPr>
                <w:sz w:val="24"/>
              </w:rPr>
              <w:t xml:space="preserve"> В.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0,5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 xml:space="preserve">Таких немає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14,1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Важко відповісти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16,8</w:t>
            </w:r>
          </w:p>
        </w:tc>
      </w:tr>
      <w:tr w:rsidR="00F74D8C" w:rsidRPr="008B60EC" w:rsidTr="00D33B76">
        <w:tc>
          <w:tcPr>
            <w:tcW w:w="5439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rPr>
                <w:sz w:val="24"/>
              </w:rPr>
            </w:pPr>
            <w:r w:rsidRPr="008B60EC">
              <w:rPr>
                <w:sz w:val="24"/>
              </w:rPr>
              <w:t>Не відповіли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F74D8C" w:rsidRPr="008B60EC" w:rsidRDefault="00F74D8C" w:rsidP="00D33B76">
            <w:pPr>
              <w:pStyle w:val="Answer"/>
              <w:rPr>
                <w:color w:val="000000"/>
                <w:sz w:val="24"/>
              </w:rPr>
            </w:pPr>
            <w:r w:rsidRPr="008B60EC">
              <w:rPr>
                <w:color w:val="000000"/>
                <w:sz w:val="24"/>
              </w:rPr>
              <w:t>41,1</w:t>
            </w:r>
          </w:p>
        </w:tc>
      </w:tr>
    </w:tbl>
    <w:p w:rsidR="00F74D8C" w:rsidRPr="008B60EC" w:rsidRDefault="00F74D8C" w:rsidP="00F74D8C">
      <w:pPr>
        <w:ind w:firstLine="708"/>
        <w:jc w:val="both"/>
        <w:rPr>
          <w:sz w:val="24"/>
          <w:lang w:val="uk-UA"/>
        </w:rPr>
      </w:pPr>
      <w:r w:rsidRPr="008B60EC">
        <w:rPr>
          <w:rFonts w:ascii="Times New Roman" w:hAnsi="Times New Roman"/>
          <w:lang w:val="uk-UA"/>
        </w:rPr>
        <w:t xml:space="preserve">*Було можливо обирати водночас декілька (не більше 3-х) варіантів відповідей. </w:t>
      </w:r>
    </w:p>
    <w:p w:rsidR="00F74D8C" w:rsidRPr="008B60EC" w:rsidRDefault="00F74D8C" w:rsidP="00F74D8C">
      <w:pPr>
        <w:pStyle w:val="Answer"/>
        <w:tabs>
          <w:tab w:val="clear" w:pos="9354"/>
          <w:tab w:val="left" w:pos="8436"/>
        </w:tabs>
        <w:jc w:val="center"/>
        <w:rPr>
          <w:b/>
          <w:sz w:val="24"/>
        </w:rPr>
      </w:pPr>
      <w:r w:rsidRPr="008B60EC">
        <w:rPr>
          <w:b/>
          <w:sz w:val="24"/>
        </w:rPr>
        <w:t xml:space="preserve">ЧИ ЧУЛИ ВИ ПРО ПРОГРАМУ «НОВІ ЛІДЕРИ», ЯКА ЗАРАЗ ГОТУЄТЬСЯ НА ТЕЛЕКАНАЛІ  ІCTV? </w:t>
      </w:r>
      <w:r w:rsidRPr="008B60EC">
        <w:rPr>
          <w:i/>
          <w:sz w:val="24"/>
        </w:rPr>
        <w:t>(%)</w:t>
      </w:r>
    </w:p>
    <w:tbl>
      <w:tblPr>
        <w:tblW w:w="0" w:type="auto"/>
        <w:jc w:val="center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6"/>
        <w:gridCol w:w="1403"/>
      </w:tblGrid>
      <w:tr w:rsidR="00F74D8C" w:rsidRPr="008B60EC" w:rsidTr="00D33B76">
        <w:trPr>
          <w:jc w:val="center"/>
        </w:trPr>
        <w:tc>
          <w:tcPr>
            <w:tcW w:w="3386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Так, знаю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7,8</w:t>
            </w:r>
          </w:p>
        </w:tc>
      </w:tr>
      <w:tr w:rsidR="00F74D8C" w:rsidRPr="008B60EC" w:rsidTr="00D33B76">
        <w:trPr>
          <w:jc w:val="center"/>
        </w:trPr>
        <w:tc>
          <w:tcPr>
            <w:tcW w:w="3386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Щось про це чув/</w:t>
            </w:r>
            <w:proofErr w:type="spellStart"/>
            <w:r w:rsidRPr="008B60EC">
              <w:rPr>
                <w:sz w:val="24"/>
              </w:rPr>
              <w:t>ла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24,9</w:t>
            </w:r>
          </w:p>
        </w:tc>
      </w:tr>
      <w:tr w:rsidR="00F74D8C" w:rsidRPr="008B60EC" w:rsidTr="00D33B76">
        <w:trPr>
          <w:jc w:val="center"/>
        </w:trPr>
        <w:tc>
          <w:tcPr>
            <w:tcW w:w="3386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Ні, не знаю нічого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65,5</w:t>
            </w:r>
          </w:p>
        </w:tc>
      </w:tr>
      <w:tr w:rsidR="00F74D8C" w:rsidRPr="008B60EC" w:rsidTr="00D33B76">
        <w:trPr>
          <w:jc w:val="center"/>
        </w:trPr>
        <w:tc>
          <w:tcPr>
            <w:tcW w:w="3386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Не відповіли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1,8</w:t>
            </w:r>
          </w:p>
        </w:tc>
      </w:tr>
    </w:tbl>
    <w:p w:rsidR="00F74D8C" w:rsidRPr="008B60EC" w:rsidRDefault="00F74D8C" w:rsidP="00F74D8C">
      <w:pPr>
        <w:pStyle w:val="Answer"/>
        <w:rPr>
          <w:sz w:val="24"/>
        </w:rPr>
      </w:pPr>
    </w:p>
    <w:p w:rsidR="00F74D8C" w:rsidRPr="008B60EC" w:rsidRDefault="00F74D8C" w:rsidP="00F74D8C">
      <w:pPr>
        <w:pStyle w:val="Answer"/>
        <w:rPr>
          <w:b/>
          <w:sz w:val="24"/>
        </w:rPr>
      </w:pPr>
      <w:r w:rsidRPr="008B60EC">
        <w:rPr>
          <w:b/>
          <w:sz w:val="24"/>
        </w:rPr>
        <w:t xml:space="preserve">А ЧИ ЗБИРАЄТЕСЬ ВИ ДИВИТИСЯ ТАКУ  ПРОГРАМУ? </w:t>
      </w:r>
      <w:r w:rsidRPr="008B60EC">
        <w:rPr>
          <w:i/>
          <w:sz w:val="24"/>
        </w:rPr>
        <w:t>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5"/>
        <w:gridCol w:w="756"/>
      </w:tblGrid>
      <w:tr w:rsidR="00F74D8C" w:rsidRPr="008B60EC" w:rsidTr="00D33B76">
        <w:tc>
          <w:tcPr>
            <w:tcW w:w="7155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Так, безумовно, мені це цікаво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</w:tr>
      <w:tr w:rsidR="00F74D8C" w:rsidRPr="008B60EC" w:rsidTr="00D33B76">
        <w:tc>
          <w:tcPr>
            <w:tcW w:w="7155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Спробую: якщо буде цікаво – буду дивитися, якщо не дуже – то ні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53,8</w:t>
            </w:r>
          </w:p>
        </w:tc>
      </w:tr>
      <w:tr w:rsidR="00F74D8C" w:rsidRPr="008B60EC" w:rsidTr="00D33B76">
        <w:tc>
          <w:tcPr>
            <w:tcW w:w="7155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Ні, мені це не цікаво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22,6</w:t>
            </w:r>
          </w:p>
        </w:tc>
      </w:tr>
      <w:tr w:rsidR="00F74D8C" w:rsidRPr="008B60EC" w:rsidTr="00D33B76">
        <w:tc>
          <w:tcPr>
            <w:tcW w:w="7155" w:type="dxa"/>
            <w:shd w:val="clear" w:color="auto" w:fill="auto"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Важко сказати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D8C" w:rsidRPr="008B60EC" w:rsidRDefault="00F74D8C" w:rsidP="00D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8,9</w:t>
            </w:r>
          </w:p>
        </w:tc>
      </w:tr>
    </w:tbl>
    <w:p w:rsidR="00F74D8C" w:rsidRPr="008B60EC" w:rsidRDefault="00F74D8C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CC1B47" w:rsidRDefault="00CC1B47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CC1B47" w:rsidRDefault="00CC1B47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F74D8C" w:rsidRPr="008B60EC" w:rsidRDefault="00F74D8C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 xml:space="preserve">ЯК ВИ СТАВИТЕСЯ ДО ТОГО, ЩО ОКРЕМІ ГРОМАДСЬКІ АКТИВІСТИ СТАЮТЬ ПОЛІТИКАМИ?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(%)*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7"/>
        <w:gridCol w:w="1080"/>
      </w:tblGrid>
      <w:tr w:rsidR="00F74D8C" w:rsidRPr="008B60EC" w:rsidTr="00D33B76">
        <w:tc>
          <w:tcPr>
            <w:tcW w:w="8207" w:type="dxa"/>
            <w:shd w:val="clear" w:color="auto" w:fill="auto"/>
          </w:tcPr>
          <w:p w:rsidR="00F74D8C" w:rsidRPr="008B60EC" w:rsidRDefault="00F74D8C" w:rsidP="00D33B7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Позитивно, адже так вони зможуть здійснювати реальний вплив на ситуацію в країні</w:t>
            </w:r>
          </w:p>
        </w:tc>
        <w:tc>
          <w:tcPr>
            <w:tcW w:w="1080" w:type="dxa"/>
            <w:shd w:val="clear" w:color="auto" w:fill="auto"/>
          </w:tcPr>
          <w:p w:rsidR="00F74D8C" w:rsidRPr="008B60EC" w:rsidRDefault="00F74D8C" w:rsidP="00D33B7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29,1</w:t>
            </w:r>
          </w:p>
        </w:tc>
      </w:tr>
      <w:tr w:rsidR="00F74D8C" w:rsidRPr="008B60EC" w:rsidTr="00D33B76">
        <w:tc>
          <w:tcPr>
            <w:tcW w:w="8207" w:type="dxa"/>
            <w:shd w:val="clear" w:color="auto" w:fill="auto"/>
          </w:tcPr>
          <w:p w:rsidR="00F74D8C" w:rsidRPr="008B60EC" w:rsidRDefault="00F74D8C" w:rsidP="00D33B7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Позитивно, адже таким чином може відбутися якісне  оновлення політики</w:t>
            </w:r>
          </w:p>
        </w:tc>
        <w:tc>
          <w:tcPr>
            <w:tcW w:w="1080" w:type="dxa"/>
            <w:shd w:val="clear" w:color="auto" w:fill="auto"/>
          </w:tcPr>
          <w:p w:rsidR="00F74D8C" w:rsidRPr="008B60EC" w:rsidRDefault="00F74D8C" w:rsidP="00D33B7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46,0</w:t>
            </w:r>
          </w:p>
        </w:tc>
      </w:tr>
      <w:tr w:rsidR="00F74D8C" w:rsidRPr="008B60EC" w:rsidTr="00D33B76">
        <w:tc>
          <w:tcPr>
            <w:tcW w:w="8207" w:type="dxa"/>
            <w:shd w:val="clear" w:color="auto" w:fill="auto"/>
          </w:tcPr>
          <w:p w:rsidR="00F74D8C" w:rsidRPr="008B60EC" w:rsidRDefault="00F74D8C" w:rsidP="00D33B7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Негативно, адже вони не зможуть стати впливовими політиками без наявності потужних фінансових ресурсів і корупційних зв’язків</w:t>
            </w:r>
          </w:p>
        </w:tc>
        <w:tc>
          <w:tcPr>
            <w:tcW w:w="1080" w:type="dxa"/>
            <w:shd w:val="clear" w:color="auto" w:fill="auto"/>
          </w:tcPr>
          <w:p w:rsidR="00F74D8C" w:rsidRPr="008B60EC" w:rsidRDefault="00F74D8C" w:rsidP="00D33B7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12,8</w:t>
            </w:r>
          </w:p>
        </w:tc>
      </w:tr>
      <w:tr w:rsidR="00F74D8C" w:rsidRPr="008B60EC" w:rsidTr="00D33B76">
        <w:tc>
          <w:tcPr>
            <w:tcW w:w="8207" w:type="dxa"/>
            <w:shd w:val="clear" w:color="auto" w:fill="auto"/>
          </w:tcPr>
          <w:p w:rsidR="00F74D8C" w:rsidRPr="008B60EC" w:rsidRDefault="00F74D8C" w:rsidP="00D33B7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Негативно, бо в громадській діяльності можна принести більше користі суспільству</w:t>
            </w:r>
          </w:p>
        </w:tc>
        <w:tc>
          <w:tcPr>
            <w:tcW w:w="1080" w:type="dxa"/>
            <w:shd w:val="clear" w:color="auto" w:fill="auto"/>
          </w:tcPr>
          <w:p w:rsidR="00F74D8C" w:rsidRPr="008B60EC" w:rsidRDefault="00F74D8C" w:rsidP="00D33B7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13,4</w:t>
            </w:r>
          </w:p>
        </w:tc>
      </w:tr>
      <w:tr w:rsidR="00F74D8C" w:rsidRPr="008B60EC" w:rsidTr="00D33B76">
        <w:tc>
          <w:tcPr>
            <w:tcW w:w="8207" w:type="dxa"/>
            <w:shd w:val="clear" w:color="auto" w:fill="auto"/>
          </w:tcPr>
          <w:p w:rsidR="00F74D8C" w:rsidRPr="008B60EC" w:rsidRDefault="00F74D8C" w:rsidP="00D33B7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080" w:type="dxa"/>
            <w:shd w:val="clear" w:color="auto" w:fill="auto"/>
          </w:tcPr>
          <w:p w:rsidR="00F74D8C" w:rsidRPr="008B60EC" w:rsidRDefault="00F74D8C" w:rsidP="00D33B7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15,9</w:t>
            </w:r>
          </w:p>
        </w:tc>
      </w:tr>
    </w:tbl>
    <w:p w:rsidR="00F74D8C" w:rsidRPr="008B60EC" w:rsidRDefault="00F74D8C" w:rsidP="00F74D8C">
      <w:pPr>
        <w:rPr>
          <w:rFonts w:ascii="Times New Roman" w:hAnsi="Times New Roman"/>
          <w:lang w:val="uk-UA"/>
        </w:rPr>
      </w:pPr>
      <w:r w:rsidRPr="008B60EC">
        <w:rPr>
          <w:rFonts w:ascii="Times New Roman" w:hAnsi="Times New Roman"/>
          <w:lang w:val="uk-UA"/>
        </w:rPr>
        <w:t>*Було можливо обирати водночас декілька (не більше 2-х) варіантів відповідей.</w:t>
      </w:r>
    </w:p>
    <w:p w:rsidR="00CC1B47" w:rsidRDefault="00CC1B47" w:rsidP="00F74D8C">
      <w:pPr>
        <w:ind w:left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74D8C" w:rsidRPr="008B60EC" w:rsidRDefault="00F74D8C" w:rsidP="00CC1B47">
      <w:pPr>
        <w:ind w:left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6"/>
          <w:szCs w:val="26"/>
          <w:lang w:val="uk-UA"/>
        </w:rPr>
        <w:t>РЕГІОНАЛЬНІ ВІДМІННОСТІ</w:t>
      </w: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 xml:space="preserve">ЧИ МАЄТЕ ВИ НАМІР БРАТИ УЧАСТЬ У ВИБОРАХ ПРЕЗИДЕНТА УКРАЇНИ? </w:t>
      </w: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взяли б участь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взяли б участь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33,3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 напевно, ще не вирішили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не брали б участі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не брали б участі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15,9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Не відповіли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</w:tbl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>ЗАРАЗ ЩЕ ВАЖКО СКАЗАТИ, ХТО САМЕ БУДЕ БРАТИ УЧАСТЬ У ПРЕЗИДЕНТСЬКИХ ВИБОРАХ. А ЗА КОГО Б ВИ ПРОГОЛОСУВАЛИ, ЯКБИ СПИСОК КАНДИДАТІВ БУВ НАСТУПНИЙ:</w:t>
      </w: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 від тих, хто має намір взяти участь у виборах)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Юрій Бойко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В’ячеслав Вакарчук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2,7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Анатолій Гриценко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Володимир </w:t>
            </w: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Гройсман</w:t>
            </w:r>
            <w:proofErr w:type="spellEnd"/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Володимир </w:t>
            </w: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Зеленський</w:t>
            </w:r>
            <w:proofErr w:type="spellEnd"/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2,4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Віталій Кличко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4,3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Олег Ляшко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8,8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 Порошенко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7,7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Вадим </w:t>
            </w: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Рабінович</w:t>
            </w:r>
            <w:proofErr w:type="spellEnd"/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Надія Савченко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Андрій Садовий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 Симоненко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3,7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Юлія Тимошенко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15,7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Олег Тягнибок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2,1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Віктор Чумак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Дмитро Ярош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Арсеній Яценюк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Інший політик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</w:tr>
      <w:tr w:rsidR="00F74D8C" w:rsidRPr="008B60EC" w:rsidTr="00D33B76">
        <w:trPr>
          <w:jc w:val="center"/>
        </w:trPr>
        <w:tc>
          <w:tcPr>
            <w:tcW w:w="3059" w:type="dxa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</w:tr>
    </w:tbl>
    <w:p w:rsidR="00F74D8C" w:rsidRPr="008B60EC" w:rsidRDefault="00F74D8C" w:rsidP="00CC1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ЧИ ЗБИРАЄТЕСЯ ВИ БРАТИ УЧАСТЬ У  ВИБОРАХ ДО ВЕРХОВНОЇ РАДИ УКРАЇНИ?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взяли б участь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31,9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взяли б участь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37,4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 напевно, ще не вирішили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8,8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Скоріше за все, не брали б участі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Упевнені, що не брали б участі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16,4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0EC">
              <w:rPr>
                <w:rFonts w:ascii="Times New Roman" w:hAnsi="Times New Roman"/>
                <w:sz w:val="24"/>
                <w:szCs w:val="24"/>
                <w:lang w:val="uk-UA"/>
              </w:rPr>
              <w:t>Не відповіли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</w:tbl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_GoBack"/>
      <w:bookmarkEnd w:id="0"/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 w:eastAsia="uk-UA"/>
        </w:rPr>
        <w:t xml:space="preserve">ЯКЩО Б ВИБОРИ  </w:t>
      </w:r>
      <w:r w:rsidRPr="008B60EC">
        <w:rPr>
          <w:rFonts w:ascii="Times New Roman" w:hAnsi="Times New Roman"/>
          <w:b/>
          <w:bCs/>
          <w:sz w:val="24"/>
          <w:szCs w:val="24"/>
          <w:lang w:val="uk-UA"/>
        </w:rPr>
        <w:t>ДО ВЕРХОВНОЇ РАДИ</w:t>
      </w:r>
      <w:r w:rsidRPr="008B60EC">
        <w:rPr>
          <w:rFonts w:ascii="Times New Roman" w:hAnsi="Times New Roman"/>
          <w:b/>
          <w:sz w:val="24"/>
          <w:szCs w:val="24"/>
          <w:lang w:val="uk-UA" w:eastAsia="uk-UA"/>
        </w:rPr>
        <w:t xml:space="preserve"> ВІДБУЛИСЯ В НАСТУПНУ НЕДІЛЮ, ЗА ЯКУ ПОЛІТИЧНУ ПАРТІЮ ВИ Б ПРОГОЛОСУВАЛИ?  </w:t>
      </w:r>
      <w:r w:rsidRPr="008B60EC">
        <w:rPr>
          <w:rFonts w:ascii="Times New Roman" w:hAnsi="Times New Roman"/>
          <w:bCs/>
          <w:i/>
          <w:sz w:val="24"/>
          <w:szCs w:val="24"/>
          <w:lang w:val="uk-UA"/>
        </w:rPr>
        <w:t>(% від тих, хто має намір взяти участь у виборах)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755"/>
        <w:gridCol w:w="913"/>
        <w:gridCol w:w="1021"/>
        <w:gridCol w:w="677"/>
        <w:gridCol w:w="960"/>
      </w:tblGrid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3"/>
                <w:szCs w:val="23"/>
                <w:lang w:val="uk-UA" w:eastAsia="ru-RU"/>
              </w:rPr>
              <w:t>Донбас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Аграрна партія України (В. 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Скоцик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1,2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«Громадська платформа Надії Савченко» (Н.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Савченко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«Громадський Рух «Народний Контроль» (Д.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Добродомов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«Громадянська позиція» (А.Гриценко)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4,7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«Народний Фронт» (А.Яценюк)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«Об’єднання «Самопоміч» (А.Садовий)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«Опозиційний блок» (Ю.Бойко)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17,0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15,4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Всеукраїнське об’єднання «Свобода» (О.Тягнибок)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«Національний корпус» (А.Білецький)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«Правий Сектор» (А.Тарасенко)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Народний Рух України (В. Кривенко)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1,2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«Ліва Опозиція» (П.Симоненко, Н.Вітренко)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3,2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«Українське об’єднання патріотів «УКРОП» (Д.Борисенко)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«Блок Петра Порошенка «Солідарність»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7,2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«Відродження» (В.Бондар)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«Наш Край» (Ю.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Гранатуров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Всеукраїнське об’єднання «Батьківщина» (Ю.Тимошенко)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15,4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«Сила людей» (Ю.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Бова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Соціал-демократична партія (С.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Каплін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Радикальна Партія Олега Ляшка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8,2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Народна партія (В.Литвин)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Політична партія «Демократичний Альянс» (В.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Гацько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, В.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Пташнік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Політична партія «Громадський рух «Хвиля» (В.Чумак, В.Касько)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«Державницька ініціатива Яроша» (Д.Ярош)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Політична партія «За Життя» (В.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Рабінович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, Є.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Мураєв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15,4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Партія «Рух нових сил» (М.Саакашвілі)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Партія «Слуга народу» (І. 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Баканов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, В. </w:t>
            </w:r>
            <w:proofErr w:type="spellStart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Зеленський</w:t>
            </w:r>
            <w:proofErr w:type="spellEnd"/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2,7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Інша партія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4,5</w:t>
            </w:r>
          </w:p>
        </w:tc>
      </w:tr>
      <w:tr w:rsidR="00F74D8C" w:rsidRPr="008B60EC" w:rsidTr="00D33B76"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Важко відповісти/Відмова відповідати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13,9</w:t>
            </w:r>
          </w:p>
        </w:tc>
      </w:tr>
    </w:tbl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lastRenderedPageBreak/>
        <w:t>ЯК ВИ ВВАЖАЄТЕ, ЧИ ПОТРІБНІ УКРАЇНІ НОВІ ПОЛІТИЧНІ ЛІДЕРИ?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9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Так, потрібні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57,5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Ні, цілком достатньо тих, що вже є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28,7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13,8</w:t>
            </w:r>
          </w:p>
        </w:tc>
      </w:tr>
    </w:tbl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t xml:space="preserve">А ЧИМ САМЕ ПОВИННІ ВІДРІЗНЯТИСЯ НОВІ ПОЛІТИЧНІ ЛІДЕРИ?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(%)*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806"/>
        <w:gridCol w:w="977"/>
        <w:gridCol w:w="1093"/>
        <w:gridCol w:w="721"/>
        <w:gridCol w:w="1026"/>
      </w:tblGrid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Некорумпованістю</w:t>
            </w:r>
            <w:proofErr w:type="spellEnd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38,0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Чесністю (не брехати, не давати нереальних обіцянок)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34,8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Готовністю насправді захищати інтереси простих людей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41,9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Патріотизмом, державницькою позицією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14,2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Сильними лідерськими якостями, вмінням вести людей за собою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17,9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Наявністю чіткої програми та плану дій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25,7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Вмінням за потреби йти на компроміси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14,6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Освіченістю, професіоналізмом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23,9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 залежати від фінансово-економічних груп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14,8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Безжальністю</w:t>
            </w:r>
            <w:proofErr w:type="spellEnd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готовністю 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мага</w:t>
            </w: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тися своєї мети будь-якими методами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Демократизмом, вмінням вести діалог з людьми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17,2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Скромністю у повсякденному житті, відсутністю прагнення до розкошів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14,3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Бути багатим, мати власні кошти на політичну діяльність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Мати свою команду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13,3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  <w:tr w:rsidR="00F74D8C" w:rsidRPr="008B60EC" w:rsidTr="00D33B76">
        <w:trPr>
          <w:jc w:val="center"/>
        </w:trPr>
        <w:tc>
          <w:tcPr>
            <w:tcW w:w="5495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4,3</w:t>
            </w:r>
          </w:p>
        </w:tc>
      </w:tr>
    </w:tbl>
    <w:p w:rsidR="00F74D8C" w:rsidRPr="008B60EC" w:rsidRDefault="00F74D8C" w:rsidP="00F74D8C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*Було можливо обирати водночас декілька (не більше 3-х) варіантів відповідей.</w:t>
      </w:r>
    </w:p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b/>
          <w:sz w:val="24"/>
          <w:szCs w:val="24"/>
          <w:lang w:val="uk-UA"/>
        </w:rPr>
        <w:t xml:space="preserve">А З ЯКОГО СЕРЕДОВИЩА, НА ВАШУ ДУМКУ, МОЖУТЬ З’ЯВИТИСЯ НОВІ ПОЛІТИЧНІ ЛІДЕРИ? 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(%)*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806"/>
        <w:gridCol w:w="977"/>
        <w:gridCol w:w="1093"/>
        <w:gridCol w:w="721"/>
        <w:gridCol w:w="1026"/>
      </w:tblGrid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вже існуючих політичних партій (де вони були не на перших ролях)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46,9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нових політичних сил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32,4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великого бізнесу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4,7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малого та середнього бізнесу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16,5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організацій громадянського суспільства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33,4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організаторів масових акцій протесту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кола гуманітарно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або технічної інтелігенції (науковців, вчителів тощо)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43,5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силових структур (армія, поліція тощо)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учасників АТО на Донбасі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16,7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волонтерів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20,6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74D8C" w:rsidRPr="008B60EC" w:rsidTr="00D33B76">
        <w:tc>
          <w:tcPr>
            <w:tcW w:w="521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</w:tr>
    </w:tbl>
    <w:p w:rsidR="00F74D8C" w:rsidRPr="008B60EC" w:rsidRDefault="00F74D8C" w:rsidP="00F74D8C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8B60EC">
        <w:rPr>
          <w:rFonts w:ascii="Times New Roman" w:hAnsi="Times New Roman"/>
          <w:sz w:val="24"/>
          <w:szCs w:val="24"/>
          <w:lang w:val="uk-UA"/>
        </w:rPr>
        <w:t>*Було можливо обирати водночас будь-яку кількість  варіантів відповідей.</w:t>
      </w:r>
    </w:p>
    <w:p w:rsidR="00F74D8C" w:rsidRPr="008B60EC" w:rsidRDefault="00F74D8C" w:rsidP="00F74D8C">
      <w:pPr>
        <w:pStyle w:val="Answer"/>
        <w:jc w:val="center"/>
        <w:rPr>
          <w:b/>
          <w:sz w:val="24"/>
        </w:rPr>
      </w:pPr>
      <w:r w:rsidRPr="008B60EC">
        <w:rPr>
          <w:b/>
          <w:sz w:val="24"/>
        </w:rPr>
        <w:lastRenderedPageBreak/>
        <w:t xml:space="preserve">А ЧИ БАЧИТЕ  ВИ ТАКИХ НОВИХ ЛІДЕРІВ? </w:t>
      </w:r>
      <w:r w:rsidRPr="008B60EC">
        <w:rPr>
          <w:i/>
          <w:sz w:val="24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36,7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52,5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47,1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14,2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16,2</w:t>
            </w:r>
          </w:p>
        </w:tc>
      </w:tr>
    </w:tbl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pStyle w:val="Answer"/>
        <w:tabs>
          <w:tab w:val="clear" w:pos="9354"/>
          <w:tab w:val="left" w:pos="8436"/>
        </w:tabs>
        <w:jc w:val="center"/>
        <w:rPr>
          <w:b/>
          <w:sz w:val="24"/>
        </w:rPr>
      </w:pPr>
      <w:r w:rsidRPr="008B60EC">
        <w:rPr>
          <w:b/>
          <w:sz w:val="24"/>
        </w:rPr>
        <w:t xml:space="preserve">ЧИ ЧУЛИ ВИ ПРО ПРОГРАМУ «НОВІ ЛІДЕРИ», ЯКА ЗАРАЗ ГОТУЄТЬСЯ НА ТЕЛЕКАНАЛІ ІCTV? </w:t>
      </w:r>
      <w:r w:rsidRPr="008B60EC">
        <w:rPr>
          <w:i/>
          <w:sz w:val="24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Так, знаю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5,9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Щось про це чув/</w:t>
            </w:r>
            <w:proofErr w:type="spellStart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27,6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22,1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33,6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Ні, не знаю нічого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73,4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71,8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55,9</w:t>
            </w:r>
          </w:p>
        </w:tc>
      </w:tr>
      <w:tr w:rsidR="00F74D8C" w:rsidRPr="008B60EC" w:rsidTr="00D33B76">
        <w:trPr>
          <w:jc w:val="center"/>
        </w:trPr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 відповіли 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0" w:type="auto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</w:tbl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pStyle w:val="Answer"/>
        <w:jc w:val="center"/>
        <w:rPr>
          <w:b/>
          <w:sz w:val="24"/>
        </w:rPr>
      </w:pPr>
      <w:r w:rsidRPr="008B60EC">
        <w:rPr>
          <w:b/>
          <w:sz w:val="24"/>
        </w:rPr>
        <w:t xml:space="preserve">А ЧИ ЗБИРАЄТЕСЬ ВИ ДИВИТИСЯ ТАКУ  ПРОГРАМУ? </w:t>
      </w:r>
      <w:r w:rsidRPr="008B60EC">
        <w:rPr>
          <w:i/>
          <w:sz w:val="24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750"/>
        <w:gridCol w:w="909"/>
        <w:gridCol w:w="1017"/>
        <w:gridCol w:w="671"/>
        <w:gridCol w:w="955"/>
      </w:tblGrid>
      <w:tr w:rsidR="00F74D8C" w:rsidRPr="008B60EC" w:rsidTr="00D33B76">
        <w:trPr>
          <w:jc w:val="center"/>
        </w:trPr>
        <w:tc>
          <w:tcPr>
            <w:tcW w:w="4361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4361" w:type="dxa"/>
            <w:vAlign w:val="center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 xml:space="preserve">Так, безумовно, мені це цікаво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24,3</w:t>
            </w:r>
          </w:p>
        </w:tc>
      </w:tr>
      <w:tr w:rsidR="00F74D8C" w:rsidRPr="008B60EC" w:rsidTr="00D33B76">
        <w:trPr>
          <w:jc w:val="center"/>
        </w:trPr>
        <w:tc>
          <w:tcPr>
            <w:tcW w:w="4361" w:type="dxa"/>
            <w:vAlign w:val="center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Спробую: якщо буде цікаво – буду дивитися, якщо не дуже – то ні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50,9</w:t>
            </w:r>
          </w:p>
        </w:tc>
      </w:tr>
      <w:tr w:rsidR="00F74D8C" w:rsidRPr="008B60EC" w:rsidTr="00D33B76">
        <w:trPr>
          <w:jc w:val="center"/>
        </w:trPr>
        <w:tc>
          <w:tcPr>
            <w:tcW w:w="4361" w:type="dxa"/>
            <w:vAlign w:val="center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Ні, мені це не цікаво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16,8</w:t>
            </w:r>
          </w:p>
        </w:tc>
      </w:tr>
      <w:tr w:rsidR="00F74D8C" w:rsidRPr="008B60EC" w:rsidTr="00D33B76">
        <w:trPr>
          <w:jc w:val="center"/>
        </w:trPr>
        <w:tc>
          <w:tcPr>
            <w:tcW w:w="4361" w:type="dxa"/>
            <w:vAlign w:val="center"/>
            <w:hideMark/>
          </w:tcPr>
          <w:p w:rsidR="00F74D8C" w:rsidRPr="008B60EC" w:rsidRDefault="00F74D8C" w:rsidP="00D33B76">
            <w:pPr>
              <w:pStyle w:val="Answer"/>
              <w:ind w:left="0" w:firstLine="0"/>
              <w:rPr>
                <w:sz w:val="24"/>
              </w:rPr>
            </w:pPr>
            <w:r w:rsidRPr="008B60EC">
              <w:rPr>
                <w:sz w:val="24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7,9</w:t>
            </w:r>
          </w:p>
        </w:tc>
      </w:tr>
    </w:tbl>
    <w:p w:rsidR="00F74D8C" w:rsidRPr="008B60EC" w:rsidRDefault="00F74D8C" w:rsidP="00F7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4D8C" w:rsidRPr="008B60EC" w:rsidRDefault="00F74D8C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F74D8C" w:rsidRPr="008B60EC" w:rsidRDefault="00F74D8C" w:rsidP="00F74D8C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8B60E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ЯК ВИ СТАВИТЕСЯ ДО ТОГО, ЩО ОКРЕМІ ГРОМАДСЬКІ АКТИВІСТИ СТАЮТЬ ПОЛІТИКАМИ? </w:t>
      </w:r>
      <w:r w:rsidRPr="008B60EC">
        <w:rPr>
          <w:rFonts w:ascii="Times New Roman" w:hAnsi="Times New Roman"/>
          <w:i/>
          <w:sz w:val="24"/>
          <w:szCs w:val="24"/>
          <w:lang w:val="uk-UA"/>
        </w:rPr>
        <w:t>(%)</w:t>
      </w: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6"/>
        <w:gridCol w:w="806"/>
        <w:gridCol w:w="977"/>
        <w:gridCol w:w="1093"/>
        <w:gridCol w:w="721"/>
        <w:gridCol w:w="1026"/>
      </w:tblGrid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Донбас</w:t>
            </w:r>
          </w:p>
        </w:tc>
      </w:tr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Позитивно, адже так вони зможуть здійснювати реальний вплив на ситуацію в країні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30,2</w:t>
            </w:r>
          </w:p>
        </w:tc>
      </w:tr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Позитивно, адже таким чином може відбутися якісне оновлення політики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48,2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34,6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52,4</w:t>
            </w:r>
          </w:p>
        </w:tc>
      </w:tr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Негативно, адже вони не зможуть стати впливовими політиками без наявності потужних фінансових ресурсів і корупційних зв'язків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8,6</w:t>
            </w:r>
          </w:p>
        </w:tc>
      </w:tr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Негативно, бо в громадській діяльності можна принести більше користі суспільству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19,0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17,1</w:t>
            </w:r>
          </w:p>
        </w:tc>
      </w:tr>
      <w:tr w:rsidR="00F74D8C" w:rsidRPr="008B60EC" w:rsidTr="00D33B76">
        <w:trPr>
          <w:jc w:val="center"/>
        </w:trPr>
        <w:tc>
          <w:tcPr>
            <w:tcW w:w="5867" w:type="dxa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22,1</w:t>
            </w:r>
          </w:p>
        </w:tc>
        <w:tc>
          <w:tcPr>
            <w:tcW w:w="0" w:type="auto"/>
            <w:vAlign w:val="center"/>
            <w:hideMark/>
          </w:tcPr>
          <w:p w:rsidR="00F74D8C" w:rsidRPr="008B60EC" w:rsidRDefault="00F74D8C" w:rsidP="00D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60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9,1</w:t>
            </w:r>
          </w:p>
        </w:tc>
      </w:tr>
    </w:tbl>
    <w:p w:rsidR="00F74D8C" w:rsidRPr="008B60EC" w:rsidRDefault="00F74D8C" w:rsidP="00F74D8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37D1" w:rsidRDefault="008437D1"/>
    <w:sectPr w:rsidR="008437D1" w:rsidSect="00D3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9B3"/>
    <w:multiLevelType w:val="hybridMultilevel"/>
    <w:tmpl w:val="36A6DA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B09B0"/>
    <w:multiLevelType w:val="hybridMultilevel"/>
    <w:tmpl w:val="A71E9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D3007"/>
    <w:multiLevelType w:val="hybridMultilevel"/>
    <w:tmpl w:val="6C66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241F"/>
    <w:multiLevelType w:val="hybridMultilevel"/>
    <w:tmpl w:val="0A90B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45AF1"/>
    <w:multiLevelType w:val="hybridMultilevel"/>
    <w:tmpl w:val="3C74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71C77"/>
    <w:multiLevelType w:val="multilevel"/>
    <w:tmpl w:val="5EC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340BB"/>
    <w:multiLevelType w:val="hybridMultilevel"/>
    <w:tmpl w:val="E0081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4E70"/>
    <w:multiLevelType w:val="hybridMultilevel"/>
    <w:tmpl w:val="E84A1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73C78"/>
    <w:multiLevelType w:val="multilevel"/>
    <w:tmpl w:val="178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E2868"/>
    <w:multiLevelType w:val="hybridMultilevel"/>
    <w:tmpl w:val="9DBE0BE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8C"/>
    <w:rsid w:val="001A3B8A"/>
    <w:rsid w:val="005E7720"/>
    <w:rsid w:val="00644D06"/>
    <w:rsid w:val="008437D1"/>
    <w:rsid w:val="00B0764C"/>
    <w:rsid w:val="00B44B97"/>
    <w:rsid w:val="00CA19A7"/>
    <w:rsid w:val="00CC1B47"/>
    <w:rsid w:val="00CD5B16"/>
    <w:rsid w:val="00D33B76"/>
    <w:rsid w:val="00F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8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4D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4D8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F74D8C"/>
    <w:rPr>
      <w:vertAlign w:val="superscript"/>
    </w:rPr>
  </w:style>
  <w:style w:type="paragraph" w:styleId="a6">
    <w:name w:val="List Paragraph"/>
    <w:basedOn w:val="a"/>
    <w:uiPriority w:val="34"/>
    <w:qFormat/>
    <w:rsid w:val="00F74D8C"/>
    <w:pPr>
      <w:ind w:left="720"/>
      <w:contextualSpacing/>
    </w:pPr>
    <w:rPr>
      <w:rFonts w:eastAsia="Times New Roman"/>
      <w:lang w:val="en-US"/>
    </w:rPr>
  </w:style>
  <w:style w:type="paragraph" w:styleId="a7">
    <w:name w:val="No Spacing"/>
    <w:uiPriority w:val="1"/>
    <w:qFormat/>
    <w:rsid w:val="00F74D8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nswer">
    <w:name w:val="Answer"/>
    <w:basedOn w:val="a"/>
    <w:rsid w:val="00F74D8C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eastAsia="Times New Roman" w:hAnsi="Times New Roman"/>
      <w:szCs w:val="24"/>
      <w:lang w:val="uk-UA" w:eastAsia="ru-RU"/>
    </w:rPr>
  </w:style>
  <w:style w:type="table" w:styleId="a8">
    <w:name w:val="Table Grid"/>
    <w:basedOn w:val="a1"/>
    <w:uiPriority w:val="59"/>
    <w:rsid w:val="00F74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semiHidden/>
    <w:unhideWhenUsed/>
    <w:rsid w:val="00F74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semiHidden/>
    <w:rsid w:val="00F74D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8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4D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4D8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F74D8C"/>
    <w:rPr>
      <w:vertAlign w:val="superscript"/>
    </w:rPr>
  </w:style>
  <w:style w:type="paragraph" w:styleId="a6">
    <w:name w:val="List Paragraph"/>
    <w:basedOn w:val="a"/>
    <w:uiPriority w:val="34"/>
    <w:qFormat/>
    <w:rsid w:val="00F74D8C"/>
    <w:pPr>
      <w:ind w:left="720"/>
      <w:contextualSpacing/>
    </w:pPr>
    <w:rPr>
      <w:rFonts w:eastAsia="Times New Roman"/>
      <w:lang w:val="en-US"/>
    </w:rPr>
  </w:style>
  <w:style w:type="paragraph" w:styleId="a7">
    <w:name w:val="No Spacing"/>
    <w:uiPriority w:val="1"/>
    <w:qFormat/>
    <w:rsid w:val="00F74D8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nswer">
    <w:name w:val="Answer"/>
    <w:basedOn w:val="a"/>
    <w:rsid w:val="00F74D8C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eastAsia="Times New Roman" w:hAnsi="Times New Roman"/>
      <w:szCs w:val="24"/>
      <w:lang w:val="uk-UA" w:eastAsia="ru-RU"/>
    </w:rPr>
  </w:style>
  <w:style w:type="table" w:styleId="a8">
    <w:name w:val="Table Grid"/>
    <w:basedOn w:val="a1"/>
    <w:uiPriority w:val="59"/>
    <w:rsid w:val="00F74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semiHidden/>
    <w:unhideWhenUsed/>
    <w:rsid w:val="00F74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semiHidden/>
    <w:rsid w:val="00F74D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3202</Words>
  <Characters>20274</Characters>
  <Application>Microsoft Office Word</Application>
  <DocSecurity>0</DocSecurity>
  <Lines>362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2018-06-06T07:08:00Z</dcterms:created>
  <dcterms:modified xsi:type="dcterms:W3CDTF">2018-06-06T07:08:00Z</dcterms:modified>
</cp:coreProperties>
</file>